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36" w:rsidRPr="00563536" w:rsidRDefault="00563536" w:rsidP="00563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536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</w:t>
      </w:r>
    </w:p>
    <w:p w:rsidR="00563536" w:rsidRPr="00563536" w:rsidRDefault="00563536" w:rsidP="00563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>УТВЕРЖДЕН</w:t>
      </w:r>
    </w:p>
    <w:p w:rsidR="00563536" w:rsidRPr="00563536" w:rsidRDefault="00563536" w:rsidP="00563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>Приказом по школе</w:t>
      </w:r>
    </w:p>
    <w:p w:rsidR="00563536" w:rsidRPr="00563536" w:rsidRDefault="00563536" w:rsidP="00563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>от 16.09.2015г. № 31</w:t>
      </w:r>
    </w:p>
    <w:p w:rsidR="00563536" w:rsidRPr="00563536" w:rsidRDefault="00563536" w:rsidP="005635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Годовой календарный учебный график на 2015-2016 учебный год</w:t>
      </w:r>
    </w:p>
    <w:p w:rsidR="00563536" w:rsidRPr="00563536" w:rsidRDefault="00563536" w:rsidP="005635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Годовой календарный учебный график разработан в соответствии  </w:t>
      </w:r>
      <w:proofErr w:type="gramStart"/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proofErr w:type="gramEnd"/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  пунктом 2 статьи 30  Федерального закона «Об образовании в Российской Федерации» (от 29.12.2012 года № 273-ФЗ), 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 Приказом МОН РФ от 30.08.2013г.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(раздел 2, пункты 10,19), 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  Постановлением Главного государственного санитарного врача РФ от 29 декабря 2010 г. №189 "Об утверждении СанПиН 2.4.2.2821-10 "Санитарно-эпидемиологические требования к условиям и организации обучения в общеобразовательных учреждениях", 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и в целях организованного начала и проведения 2015-2016 учебного года.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Годовой календарный учебный график обсужден, принят  Педагогическим советом и утвержден приказом директора школы. Все изменения, вносимые в годовой календарный учебный график, утверждаются приказом директора школы по согласованию с учредителем и доводятся до всех участников образовательного процесса.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Образовательная организация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563536" w:rsidRPr="00563536" w:rsidRDefault="00563536" w:rsidP="0056353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Продолжительность учебного года: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en-US"/>
        </w:rPr>
        <w:t>Начало 2015-2016 учебного года</w:t>
      </w:r>
      <w:r w:rsidRPr="00563536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- 1 сентября 2015 года (вторник).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>33</w:t>
      </w: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недели - 1 классы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>34</w:t>
      </w: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недели – 2-4, 9, 11 классы 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>35         недель – 5-8,10 классы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en-US"/>
        </w:rPr>
      </w:pPr>
      <w:r w:rsidRPr="0056353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en-US"/>
        </w:rPr>
        <w:t>Окончание учебного года: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>для 9, 11 классов - 24 мая 2016 года (вторник).</w:t>
      </w:r>
    </w:p>
    <w:p w:rsidR="00563536" w:rsidRPr="00563536" w:rsidRDefault="00563536" w:rsidP="0056353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Праздничные дни в 2015-2016 учебном году</w:t>
      </w:r>
    </w:p>
    <w:p w:rsidR="00563536" w:rsidRPr="00563536" w:rsidRDefault="00563536" w:rsidP="00563536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>4 ноября 2015 года;</w:t>
      </w:r>
    </w:p>
    <w:p w:rsidR="00563536" w:rsidRPr="00563536" w:rsidRDefault="00563536" w:rsidP="00563536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>1-10 января 2016 года;</w:t>
      </w:r>
    </w:p>
    <w:p w:rsidR="00563536" w:rsidRPr="00563536" w:rsidRDefault="00563536" w:rsidP="00563536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>8 марта 2016 года;</w:t>
      </w:r>
    </w:p>
    <w:p w:rsidR="00563536" w:rsidRPr="00563536" w:rsidRDefault="00563536" w:rsidP="00563536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>9 мая 2016 года.</w:t>
      </w:r>
    </w:p>
    <w:p w:rsidR="00563536" w:rsidRPr="00563536" w:rsidRDefault="00563536" w:rsidP="0056353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Продолжительность учебных периодов: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1-4, 5-9 классах делится на 4 четверти; 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>в 10-11 классах - на 2 полугодия.</w:t>
      </w:r>
    </w:p>
    <w:p w:rsidR="00563536" w:rsidRPr="00563536" w:rsidRDefault="00563536" w:rsidP="0056353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Продолжительность учебной недели: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1 классах – пять дней; 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>для учащихся 2-11 классов – шесть дней.</w:t>
      </w:r>
    </w:p>
    <w:p w:rsidR="00563536" w:rsidRPr="00563536" w:rsidRDefault="00563536" w:rsidP="0056353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Проводить обучение в 2015-2016 учебном году в две смены.</w:t>
      </w:r>
    </w:p>
    <w:p w:rsidR="00563536" w:rsidRPr="00563536" w:rsidRDefault="00563536" w:rsidP="0056353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Сроки каникул на 2015-2016 учебный год: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>Осенние каникулы – со 2 по 8 ноября (включительно, 7 дней)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>Зимние каникулы – с 30 декабря по 10 января (включительно, 12 дней)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>Весенние каникулы – с 28 марта по 3 апреля (включительно, 7 дней)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>Дополнительные каникулы для 1-ых классов – с 8 февраля по 14 февраля  (включительно, 7 дней)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>Летние каникулы – с 31 мая по 31 августа.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Overlap w:val="never"/>
        <w:tblW w:w="10632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3544"/>
        <w:gridCol w:w="2977"/>
      </w:tblGrid>
      <w:tr w:rsidR="00563536" w:rsidRPr="00563536" w:rsidTr="00C22EEF">
        <w:trPr>
          <w:trHeight w:val="283"/>
        </w:trPr>
        <w:tc>
          <w:tcPr>
            <w:tcW w:w="10632" w:type="dxa"/>
            <w:gridSpan w:val="4"/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</w:p>
          <w:p w:rsidR="00563536" w:rsidRPr="00563536" w:rsidRDefault="00563536" w:rsidP="0056353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Сроки учебных периодов на 2015-2016 учебный год:</w:t>
            </w:r>
          </w:p>
        </w:tc>
      </w:tr>
      <w:tr w:rsidR="00563536" w:rsidRPr="00563536" w:rsidTr="00C22EEF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 учебных недель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01.09.2015 г. по 31.10.2015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для 1 -9 классов</w:t>
            </w:r>
          </w:p>
        </w:tc>
      </w:tr>
      <w:tr w:rsidR="00563536" w:rsidRPr="00563536" w:rsidTr="00C22EEF">
        <w:trPr>
          <w:trHeight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 учебных недель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09.11.2015 г. по 29.12.2015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для 1 -9 классов</w:t>
            </w:r>
          </w:p>
        </w:tc>
      </w:tr>
      <w:tr w:rsidR="00563536" w:rsidRPr="00563536" w:rsidTr="00C22EEF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 учебных недель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11.01.2016 г. по 26.03.2016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для 2-9 классов</w:t>
            </w:r>
          </w:p>
        </w:tc>
      </w:tr>
      <w:tr w:rsidR="00563536" w:rsidRPr="00563536" w:rsidTr="00C22EEF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 учебных недель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11.01.2016г. по 6.02.2016 г.,</w:t>
            </w:r>
          </w:p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15.02.2016 г. по 26.03.2016г.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для 1 классов</w:t>
            </w:r>
          </w:p>
        </w:tc>
      </w:tr>
      <w:tr w:rsidR="00563536" w:rsidRPr="00563536" w:rsidTr="00C22EEF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 учебных недель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04.04.2016 г. по 30.05.2016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для 1 -8, 10 классов</w:t>
            </w:r>
          </w:p>
        </w:tc>
      </w:tr>
      <w:tr w:rsidR="00563536" w:rsidRPr="00563536" w:rsidTr="00C22EEF">
        <w:trPr>
          <w:trHeight w:val="3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полугодие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 учебных недель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01.09.2015 г. по 31.10.2015 г.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для 10-11 классов</w:t>
            </w:r>
          </w:p>
        </w:tc>
      </w:tr>
      <w:tr w:rsidR="00563536" w:rsidRPr="00563536" w:rsidTr="00C22EEF">
        <w:trPr>
          <w:trHeight w:val="317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09.11.2015 г. по 29.12.2015 г.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63536" w:rsidRPr="00563536" w:rsidTr="00C22EEF">
        <w:trPr>
          <w:trHeight w:val="29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 полугодие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 учебных недель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11.01.2016 г. по 26.03.2016 г.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для 10-11 классов</w:t>
            </w:r>
          </w:p>
        </w:tc>
      </w:tr>
      <w:tr w:rsidR="00563536" w:rsidRPr="00563536" w:rsidTr="00C22EEF">
        <w:trPr>
          <w:trHeight w:val="312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04.04.2016 г. по 30.05.2016 г.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63536" w:rsidRPr="00563536" w:rsidTr="00C22EEF">
        <w:trPr>
          <w:trHeight w:val="312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 учебных недель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 11.01.2016 г. по 26.03.2016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35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для 11 классов</w:t>
            </w:r>
          </w:p>
        </w:tc>
      </w:tr>
      <w:tr w:rsidR="00563536" w:rsidRPr="00563536" w:rsidTr="00C22EEF">
        <w:trPr>
          <w:trHeight w:val="312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 04.04.2016 г. по 23.05.2016 г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36" w:rsidRPr="00563536" w:rsidRDefault="00563536" w:rsidP="005635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</w:p>
    <w:p w:rsidR="00563536" w:rsidRPr="00563536" w:rsidRDefault="00563536" w:rsidP="0056353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Государственная итоговая аттестация </w:t>
      </w:r>
      <w:proofErr w:type="gramStart"/>
      <w:r w:rsidRPr="00563536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обучающихся</w:t>
      </w:r>
      <w:proofErr w:type="gramEnd"/>
      <w:r w:rsidRPr="00563536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: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Государственная итоговая аттестация обучающихся 9, 11 (12) классов проводится за рамками учебного года в мае-июне 2016 года. Сроки проведения государственной итоговой аттестации устанавливаются Министерством образования и науки Российской Федерации и Республики Тыва. Торжественные линейки в 9 классах - </w:t>
      </w:r>
      <w:r w:rsidRPr="005635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22 июня 2016 года</w:t>
      </w: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Выпускные вечера в 11 классах (12) - </w:t>
      </w:r>
      <w:r w:rsidRPr="005635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25 июня 2016 года.</w:t>
      </w:r>
    </w:p>
    <w:p w:rsidR="00563536" w:rsidRPr="00563536" w:rsidRDefault="00563536" w:rsidP="0056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63536" w:rsidRPr="00563536" w:rsidRDefault="00563536" w:rsidP="00563536">
      <w:pPr>
        <w:shd w:val="clear" w:color="auto" w:fill="FFFFFF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63536">
        <w:rPr>
          <w:rFonts w:ascii="Times New Roman" w:eastAsia="Calibri" w:hAnsi="Times New Roman" w:cs="Times New Roman"/>
          <w:b/>
          <w:sz w:val="24"/>
          <w:szCs w:val="24"/>
        </w:rPr>
        <w:t>ПРОЕКТ от 09.09.2015</w:t>
      </w:r>
    </w:p>
    <w:p w:rsidR="00563536" w:rsidRPr="00563536" w:rsidRDefault="00563536" w:rsidP="00563536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536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проведения единого государственного экзамена, основного государственного экзамена и государственного выпускного экзамена в 2016 году   </w:t>
      </w:r>
    </w:p>
    <w:tbl>
      <w:tblPr>
        <w:tblW w:w="539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444"/>
        <w:gridCol w:w="1782"/>
        <w:gridCol w:w="2036"/>
        <w:gridCol w:w="2047"/>
        <w:gridCol w:w="2047"/>
      </w:tblGrid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ГВЭ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Досрочный период</w:t>
            </w: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19 марта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20 марта (вс)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21 марта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63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63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ИКТ, история</w:t>
            </w: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ИКТ, история</w:t>
            </w: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63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(чт)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63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(пт)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63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63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(вс)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(пн)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(вт)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(ср)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31 марта (чт)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 апреля (пт)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 апреля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физика, химия</w:t>
            </w: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физика, химия</w:t>
            </w: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апреля (вс)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4 апреля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5 апреля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6 апреля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7 апреля (чт)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8 апреля (пт)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 (устн)</w:t>
            </w: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9 апреля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языки, биология</w:t>
            </w: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языки, биология</w:t>
            </w: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10 апреля (вс)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11 апреля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12 апреля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13 апреля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14 апреля (чт)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15 апреля (пт)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16 апреля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резерв: математика Б, </w:t>
            </w:r>
            <w:proofErr w:type="gramStart"/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резерв: математика 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17 апреля (вс)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18 апреля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19 апреля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20 апреля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21 апреля (чт)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литература, химия, информатика и ИКТ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литература, химия, информатика и ИКТ, физика, биология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22 апреля (пт)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иностранные языки, история, обществознание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иностранные языки, история, обществознание, география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история, биология, физика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история, биология, физика</w:t>
            </w: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23 апреля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иностранные языки (устн), география, физика, биология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24 апреля (вс)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25 апреля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26 апреля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tabs>
                <w:tab w:val="left" w:pos="12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tabs>
                <w:tab w:val="left" w:pos="12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27 апреля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28 апреля (чт)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обществознание, химия, информатика и ИКТ, литература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обществознание, химия, информатика и ИКТ, литература</w:t>
            </w: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29 апреля (пт)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30 апреля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 мая (вс)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 мая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мая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4 мая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география, история, биология, литература,  физика обществознание, химия, информатика и ИКТ, иностранные языки</w:t>
            </w:r>
            <w:proofErr w:type="gramEnd"/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география, история, биология, литература,  физика обществознание, химия, информатика и ИКТ, иностранные языки</w:t>
            </w:r>
            <w:proofErr w:type="gramEnd"/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5 мая (чт)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русский язык, математика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русский язык, математика</w:t>
            </w: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6 мая (пт)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предметам</w:t>
            </w: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7 мая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8 мая (вс)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9 мая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10 мая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pct"/>
            <w:gridSpan w:val="5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25мая (ср)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26 мая (чт)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27 мая (пт)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28 мая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29 мая (вс)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30 мая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31 мая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 июня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 июня (чт)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3 июня (пт)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4 июня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5 июня (вс)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6 июня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7 июня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обществознание, химия, информатика и ИКТ, литература</w:t>
            </w: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обществознание, химия, информатика и ИКТ, литература</w:t>
            </w:r>
          </w:p>
        </w:tc>
      </w:tr>
      <w:tr w:rsidR="00563536" w:rsidRPr="00563536" w:rsidTr="00C22EEF">
        <w:tc>
          <w:tcPr>
            <w:tcW w:w="958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8 июня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85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176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9 июня (чт)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история, биология, физика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история, биология, физика</w:t>
            </w:r>
          </w:p>
        </w:tc>
      </w:tr>
      <w:tr w:rsidR="00563536" w:rsidRPr="00563536" w:rsidTr="00C22EEF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10 июня (пт)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 (устн)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11 июня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 (устн)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 июня (вс)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13 июня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14 июня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языки, биология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языки, биология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15 июня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обществознание, химия, информатика и ИКТ,  литература, география, история, биология,  физика, иностранные языки</w:t>
            </w:r>
            <w:proofErr w:type="gram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обществознание, химия, информатика и ИКТ,  литература, география, история, биология,  физика, иностранные языки</w:t>
            </w:r>
            <w:proofErr w:type="gramEnd"/>
          </w:p>
        </w:tc>
      </w:tr>
      <w:tr w:rsidR="00563536" w:rsidRPr="00563536" w:rsidTr="00C22EEF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16 июня (чт)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ИКТ, история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ИКТ, история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17 июня (пт)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русский язык, математика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русский язык, математика</w:t>
            </w:r>
          </w:p>
        </w:tc>
      </w:tr>
      <w:tr w:rsidR="00563536" w:rsidRPr="00563536" w:rsidTr="00C22EEF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18 июня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19 июня (вс)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20 июня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Химия, физика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Химия, физика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21 июня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предметам</w:t>
            </w:r>
          </w:p>
        </w:tc>
      </w:tr>
      <w:tr w:rsidR="00563536" w:rsidRPr="00563536" w:rsidTr="00C22EEF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22 июня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23 июня (чт)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иностранные языки (устн)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24 июня (пт)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литература, физика, история, биология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литература, физика, история, биология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25 июня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26 июня (вс)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27 июня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28 июня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резерв: математика Б, </w:t>
            </w:r>
            <w:proofErr w:type="gramStart"/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резерв: математика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29 июня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536" w:rsidRPr="00563536" w:rsidTr="00C22EEF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30 июня (чт)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 июля (пт)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 июля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июля (вс)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36" w:rsidRPr="00563536" w:rsidRDefault="00563536" w:rsidP="00563536">
            <w:pPr>
              <w:shd w:val="clear" w:color="auto" w:fill="FFFFFF"/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Дополнительный период для ГИА-9 (августовские сроки)</w:t>
            </w:r>
          </w:p>
        </w:tc>
      </w:tr>
      <w:tr w:rsidR="00563536" w:rsidRPr="00563536" w:rsidTr="00C22EEF">
        <w:trPr>
          <w:trHeight w:val="283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 августа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63536" w:rsidRPr="00563536" w:rsidTr="00C22EEF">
        <w:trPr>
          <w:trHeight w:val="283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 августа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3 августа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история, биология,  физика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история, биология, физика</w:t>
            </w:r>
          </w:p>
        </w:tc>
      </w:tr>
      <w:tr w:rsidR="00563536" w:rsidRPr="00563536" w:rsidTr="00C22EEF">
        <w:trPr>
          <w:trHeight w:val="283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4 августа (чт)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5 августа (пт)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563536" w:rsidRPr="00563536" w:rsidTr="00C22EEF">
        <w:trPr>
          <w:trHeight w:val="283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6 августа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7 августа (вс)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8 августа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63536" w:rsidRPr="00563536" w:rsidTr="00C22EEF">
        <w:trPr>
          <w:trHeight w:val="283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9 августа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10 августа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обществознание, химия, информатика и ИКТ, литература,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обществознание, химия, информатика и ИКТ, литература.</w:t>
            </w:r>
          </w:p>
        </w:tc>
      </w:tr>
      <w:tr w:rsidR="00563536" w:rsidRPr="00563536" w:rsidTr="00C22EEF">
        <w:trPr>
          <w:trHeight w:val="283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11 августа (чт)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12 августа (пт)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резерв: русский язык, математика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резерв: русский язык, математика </w:t>
            </w:r>
          </w:p>
        </w:tc>
      </w:tr>
      <w:tr w:rsidR="00563536" w:rsidRPr="00563536" w:rsidTr="00C22EEF">
        <w:trPr>
          <w:trHeight w:val="283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13 августа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география, история, биология, литература,  физика</w:t>
            </w:r>
            <w:proofErr w:type="gramStart"/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обществознание, химия, иностранные языки, информатика и ИКТ,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география, история, биология, литература,  физика</w:t>
            </w:r>
            <w:proofErr w:type="gramStart"/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обществознание, химия, иностранные языки, информатика и ИКТ, </w:t>
            </w:r>
          </w:p>
        </w:tc>
      </w:tr>
      <w:tr w:rsidR="00563536" w:rsidRPr="00563536" w:rsidTr="00C22EEF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563536" w:rsidRPr="00563536" w:rsidTr="00C22EEF">
        <w:trPr>
          <w:trHeight w:val="28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5 сентября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63536" w:rsidRPr="00563536" w:rsidTr="00C22EEF">
        <w:trPr>
          <w:trHeight w:val="28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6 сентября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7 сентября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история, биология,  физика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история, биология, физика</w:t>
            </w:r>
          </w:p>
        </w:tc>
      </w:tr>
      <w:tr w:rsidR="00563536" w:rsidRPr="00563536" w:rsidTr="00C22EEF">
        <w:trPr>
          <w:trHeight w:val="28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 (чт)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9 сентября (пт)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563536" w:rsidRPr="00563536" w:rsidTr="00C22EEF">
        <w:trPr>
          <w:trHeight w:val="28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10 сентября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Б, 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11 сентября (вс)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12 сентября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63536" w:rsidRPr="00563536" w:rsidTr="00C22EEF">
        <w:trPr>
          <w:trHeight w:val="28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13 сентября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14 сентября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обществознание, </w:t>
            </w: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химия, информатика и ИКТ, литература,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обществознание, </w:t>
            </w: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химия, информатика и ИКТ, литература.</w:t>
            </w:r>
          </w:p>
        </w:tc>
      </w:tr>
      <w:tr w:rsidR="00563536" w:rsidRPr="00563536" w:rsidTr="00C22EEF">
        <w:trPr>
          <w:trHeight w:val="28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сентября (чт)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резерв: русский язык, математика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резерв: русский язык, математика </w:t>
            </w:r>
          </w:p>
        </w:tc>
      </w:tr>
      <w:tr w:rsidR="00563536" w:rsidRPr="00563536" w:rsidTr="00C22EEF">
        <w:trPr>
          <w:trHeight w:val="28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16 сентября (пт)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география, история, биология, литература,  физика</w:t>
            </w:r>
            <w:proofErr w:type="gramStart"/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обществознание, химия, иностранные языки, информатика и ИКТ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география, история, биология, литература,  физика</w:t>
            </w:r>
            <w:proofErr w:type="gramStart"/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563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обществознание, химия, иностранные языки, информатика и ИКТ</w:t>
            </w:r>
          </w:p>
        </w:tc>
      </w:tr>
      <w:tr w:rsidR="00563536" w:rsidRPr="00563536" w:rsidTr="00C22EEF">
        <w:trPr>
          <w:trHeight w:val="28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17 сентября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18 сентября (вс)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19 сентября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20 сентября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21 сентября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22 сентября (чт)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23 сентября (пт)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24 сентября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резерв: русский язык, математика Б, 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резерв: русский язык, математика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25 сентября (вс)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26 сентября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3536" w:rsidRPr="00563536" w:rsidTr="00C22EEF">
        <w:trPr>
          <w:trHeight w:val="28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27 сентября (</w:t>
            </w:r>
            <w:proofErr w:type="gramStart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gramEnd"/>
            <w:r w:rsidRPr="005635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36" w:rsidRPr="00563536" w:rsidRDefault="00563536" w:rsidP="005635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63536" w:rsidRPr="00563536" w:rsidRDefault="00563536" w:rsidP="00563536">
      <w:pPr>
        <w:shd w:val="clear" w:color="auto" w:fill="FFFFFF"/>
        <w:spacing w:after="0"/>
        <w:rPr>
          <w:rFonts w:ascii="Calibri" w:eastAsia="Calibri" w:hAnsi="Calibri" w:cs="Times New Roman"/>
          <w:sz w:val="8"/>
          <w:szCs w:val="8"/>
        </w:rPr>
      </w:pPr>
    </w:p>
    <w:p w:rsidR="00563536" w:rsidRPr="00563536" w:rsidRDefault="00563536" w:rsidP="00563536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563536" w:rsidRPr="00563536" w:rsidRDefault="00563536" w:rsidP="0056353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635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Календарный учебный график отражает чередование учебной деятельности и плановых перерывов при получении образования для отдыха, каникул по календарным периодам учебного года.</w:t>
      </w:r>
    </w:p>
    <w:p w:rsidR="00827B7E" w:rsidRPr="00563536" w:rsidRDefault="00827B7E">
      <w:pPr>
        <w:rPr>
          <w:lang w:val="x-none"/>
        </w:rPr>
      </w:pPr>
      <w:bookmarkStart w:id="0" w:name="_GoBack"/>
      <w:bookmarkEnd w:id="0"/>
    </w:p>
    <w:sectPr w:rsidR="00827B7E" w:rsidRPr="0056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B3CC6"/>
    <w:multiLevelType w:val="hybridMultilevel"/>
    <w:tmpl w:val="28021A2E"/>
    <w:lvl w:ilvl="0" w:tplc="BEDC8C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36"/>
    <w:rsid w:val="00563536"/>
    <w:rsid w:val="0082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2016-02-11T04:15:00Z</dcterms:created>
  <dcterms:modified xsi:type="dcterms:W3CDTF">2016-02-11T04:15:00Z</dcterms:modified>
</cp:coreProperties>
</file>