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BC0" w:rsidRDefault="00DA240F" w:rsidP="007E5BC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6C6AAF" w:rsidRPr="00DB67B1">
        <w:rPr>
          <w:sz w:val="28"/>
          <w:szCs w:val="28"/>
        </w:rPr>
        <w:t>9 сентября</w:t>
      </w:r>
      <w:r w:rsidR="003D45D1">
        <w:rPr>
          <w:sz w:val="28"/>
          <w:szCs w:val="28"/>
        </w:rPr>
        <w:t xml:space="preserve"> 2020 года в школе</w:t>
      </w:r>
      <w:r w:rsidR="00EC6EED">
        <w:rPr>
          <w:sz w:val="28"/>
          <w:szCs w:val="28"/>
        </w:rPr>
        <w:t xml:space="preserve"> проведё</w:t>
      </w:r>
      <w:r w:rsidR="00A30B8F">
        <w:rPr>
          <w:sz w:val="28"/>
          <w:szCs w:val="28"/>
        </w:rPr>
        <w:t>н Региональный д</w:t>
      </w:r>
      <w:r w:rsidR="00735CA3" w:rsidRPr="00DB67B1">
        <w:rPr>
          <w:sz w:val="28"/>
          <w:szCs w:val="28"/>
        </w:rPr>
        <w:t>ень чтения</w:t>
      </w:r>
      <w:r w:rsidR="00267A97" w:rsidRPr="00DB67B1">
        <w:rPr>
          <w:sz w:val="28"/>
          <w:szCs w:val="28"/>
        </w:rPr>
        <w:t xml:space="preserve"> «</w:t>
      </w:r>
      <w:r w:rsidR="006C6AAF" w:rsidRPr="00DB67B1">
        <w:rPr>
          <w:sz w:val="28"/>
          <w:szCs w:val="28"/>
        </w:rPr>
        <w:t>Они помогли победить: животные на войне</w:t>
      </w:r>
      <w:r w:rsidR="003A1E7C">
        <w:rPr>
          <w:sz w:val="28"/>
          <w:szCs w:val="28"/>
        </w:rPr>
        <w:t>» в рамках м</w:t>
      </w:r>
      <w:r w:rsidR="00267A97" w:rsidRPr="00DB67B1">
        <w:rPr>
          <w:sz w:val="28"/>
          <w:szCs w:val="28"/>
        </w:rPr>
        <w:t>ежрегиональной акции «Мы правнуки твои, Победа!»</w:t>
      </w:r>
      <w:r w:rsidR="00735CA3" w:rsidRPr="00DB67B1">
        <w:rPr>
          <w:sz w:val="28"/>
          <w:szCs w:val="28"/>
        </w:rPr>
        <w:t>, посвященн</w:t>
      </w:r>
      <w:r w:rsidR="00267A97" w:rsidRPr="00DB67B1">
        <w:rPr>
          <w:sz w:val="28"/>
          <w:szCs w:val="28"/>
        </w:rPr>
        <w:t>о</w:t>
      </w:r>
      <w:r w:rsidR="00735CA3" w:rsidRPr="00DB67B1">
        <w:rPr>
          <w:sz w:val="28"/>
          <w:szCs w:val="28"/>
        </w:rPr>
        <w:t xml:space="preserve">й </w:t>
      </w:r>
      <w:r>
        <w:rPr>
          <w:sz w:val="28"/>
          <w:szCs w:val="28"/>
        </w:rPr>
        <w:t>«</w:t>
      </w:r>
      <w:r w:rsidR="00735CA3" w:rsidRPr="00DB67B1">
        <w:rPr>
          <w:sz w:val="28"/>
          <w:szCs w:val="28"/>
        </w:rPr>
        <w:t>Году памяти и славы в Российской Федерации</w:t>
      </w:r>
      <w:r>
        <w:rPr>
          <w:sz w:val="28"/>
          <w:szCs w:val="28"/>
        </w:rPr>
        <w:t>»</w:t>
      </w:r>
      <w:r w:rsidR="00735CA3" w:rsidRPr="00DB67B1">
        <w:rPr>
          <w:sz w:val="28"/>
          <w:szCs w:val="28"/>
        </w:rPr>
        <w:t>, 75 – летию Победы в  Великой Отечественной войне 1941 – 1945 г.г</w:t>
      </w:r>
      <w:r w:rsidR="00267A97" w:rsidRPr="00DB67B1">
        <w:rPr>
          <w:sz w:val="28"/>
          <w:szCs w:val="28"/>
        </w:rPr>
        <w:t xml:space="preserve">. </w:t>
      </w:r>
    </w:p>
    <w:p w:rsidR="007E5BC0" w:rsidRDefault="007E5BC0" w:rsidP="007E5BC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r w:rsidR="00735CA3" w:rsidRPr="00DB67B1">
        <w:rPr>
          <w:sz w:val="28"/>
          <w:szCs w:val="28"/>
        </w:rPr>
        <w:t>Инициа</w:t>
      </w:r>
      <w:r w:rsidR="005E2A46" w:rsidRPr="00DB67B1">
        <w:rPr>
          <w:sz w:val="28"/>
          <w:szCs w:val="28"/>
        </w:rPr>
        <w:t xml:space="preserve">тором </w:t>
      </w:r>
      <w:r w:rsidR="00735CA3" w:rsidRPr="00DB67B1">
        <w:rPr>
          <w:sz w:val="28"/>
          <w:szCs w:val="28"/>
        </w:rPr>
        <w:t>А</w:t>
      </w:r>
      <w:r w:rsidR="005E2A46" w:rsidRPr="00DB67B1">
        <w:rPr>
          <w:sz w:val="28"/>
          <w:szCs w:val="28"/>
        </w:rPr>
        <w:t>кции является «Областная библиотека для детей и юношества им. А.С. Пушкина»</w:t>
      </w:r>
      <w:r w:rsidR="00735CA3" w:rsidRPr="00DB67B1">
        <w:rPr>
          <w:sz w:val="28"/>
          <w:szCs w:val="28"/>
        </w:rPr>
        <w:t xml:space="preserve">. Цель Акции – сохранение </w:t>
      </w:r>
      <w:r w:rsidR="00267A97" w:rsidRPr="00DB67B1">
        <w:rPr>
          <w:sz w:val="28"/>
          <w:szCs w:val="28"/>
        </w:rPr>
        <w:t xml:space="preserve">исторической памяти у подрастающего поколения, популяризация произведений, рассказывающих о событиях Великой Отечественной войны 1941 – 1945 годов. </w:t>
      </w:r>
    </w:p>
    <w:p w:rsidR="00EC6EED" w:rsidRDefault="007E5BC0" w:rsidP="007E5BC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CD28CC" w:rsidRPr="00DB67B1">
        <w:rPr>
          <w:sz w:val="28"/>
          <w:szCs w:val="28"/>
        </w:rPr>
        <w:t xml:space="preserve">Обучающиеся </w:t>
      </w:r>
      <w:r w:rsidR="006C6AAF" w:rsidRPr="00DB67B1">
        <w:rPr>
          <w:sz w:val="28"/>
          <w:szCs w:val="28"/>
        </w:rPr>
        <w:t>3</w:t>
      </w:r>
      <w:r w:rsidR="003D45D1">
        <w:rPr>
          <w:sz w:val="28"/>
          <w:szCs w:val="28"/>
        </w:rPr>
        <w:t xml:space="preserve"> – 11 </w:t>
      </w:r>
      <w:r>
        <w:rPr>
          <w:sz w:val="28"/>
          <w:szCs w:val="28"/>
        </w:rPr>
        <w:t xml:space="preserve">классов и </w:t>
      </w:r>
      <w:r w:rsidR="00CD28CC" w:rsidRPr="00DB67B1">
        <w:rPr>
          <w:sz w:val="28"/>
          <w:szCs w:val="28"/>
        </w:rPr>
        <w:t xml:space="preserve"> педагоги Воронина Э.И., Седова Т.В., Куртонина И.Л., Кушалина Т.М., Кучеренко О.А., </w:t>
      </w:r>
      <w:r w:rsidR="006C6AAF" w:rsidRPr="00DB67B1">
        <w:rPr>
          <w:sz w:val="28"/>
          <w:szCs w:val="28"/>
        </w:rPr>
        <w:t xml:space="preserve"> Проценко О.В., </w:t>
      </w:r>
      <w:r w:rsidR="00CD28CC" w:rsidRPr="00DB67B1">
        <w:rPr>
          <w:sz w:val="28"/>
          <w:szCs w:val="28"/>
        </w:rPr>
        <w:t>Неумоина Е.</w:t>
      </w:r>
      <w:r w:rsidR="006C6AAF" w:rsidRPr="00DB67B1">
        <w:rPr>
          <w:sz w:val="28"/>
          <w:szCs w:val="28"/>
        </w:rPr>
        <w:t>Н.</w:t>
      </w:r>
      <w:r w:rsidR="003D45D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D45D1">
        <w:rPr>
          <w:sz w:val="28"/>
          <w:szCs w:val="28"/>
        </w:rPr>
        <w:t>Ершова С.А., Каковкина Е.П., Мурысёва Г.И., Павлова Т.И.</w:t>
      </w:r>
      <w:r w:rsidR="0036455F">
        <w:rPr>
          <w:sz w:val="28"/>
          <w:szCs w:val="28"/>
        </w:rPr>
        <w:t>, Фридрих Н.Г.</w:t>
      </w:r>
      <w:r w:rsidR="00640796" w:rsidRPr="00DB67B1">
        <w:rPr>
          <w:sz w:val="28"/>
          <w:szCs w:val="28"/>
        </w:rPr>
        <w:t xml:space="preserve"> про</w:t>
      </w:r>
      <w:r w:rsidR="00CD28CC" w:rsidRPr="00DB67B1">
        <w:rPr>
          <w:sz w:val="28"/>
          <w:szCs w:val="28"/>
        </w:rPr>
        <w:t xml:space="preserve">читали рассказы </w:t>
      </w:r>
      <w:r w:rsidR="006C6AAF" w:rsidRPr="00DB67B1">
        <w:rPr>
          <w:sz w:val="28"/>
          <w:szCs w:val="28"/>
        </w:rPr>
        <w:t xml:space="preserve">«Лошади», «Гвардии медвежонок», «Мешок овсянки» </w:t>
      </w:r>
      <w:r w:rsidR="005C304C" w:rsidRPr="00DB67B1">
        <w:rPr>
          <w:sz w:val="28"/>
          <w:szCs w:val="28"/>
        </w:rPr>
        <w:t xml:space="preserve">из сборника А. Митяева  «Шестой – неполный» </w:t>
      </w:r>
      <w:r w:rsidR="006C6AAF" w:rsidRPr="00DB67B1">
        <w:rPr>
          <w:sz w:val="28"/>
          <w:szCs w:val="28"/>
        </w:rPr>
        <w:t xml:space="preserve">и </w:t>
      </w:r>
      <w:r w:rsidR="005C304C" w:rsidRPr="00DB67B1">
        <w:rPr>
          <w:sz w:val="28"/>
          <w:szCs w:val="28"/>
        </w:rPr>
        <w:t>«Сапёр» из сборника рассказов</w:t>
      </w:r>
      <w:proofErr w:type="gramEnd"/>
      <w:r w:rsidR="005C304C" w:rsidRPr="00DB67B1">
        <w:rPr>
          <w:sz w:val="28"/>
          <w:szCs w:val="28"/>
        </w:rPr>
        <w:t xml:space="preserve"> </w:t>
      </w:r>
      <w:proofErr w:type="gramStart"/>
      <w:r w:rsidR="006C6AAF" w:rsidRPr="00DB67B1">
        <w:rPr>
          <w:sz w:val="28"/>
          <w:szCs w:val="28"/>
        </w:rPr>
        <w:t>И.</w:t>
      </w:r>
      <w:proofErr w:type="gramEnd"/>
      <w:r w:rsidR="005C304C" w:rsidRPr="00DB67B1">
        <w:rPr>
          <w:sz w:val="28"/>
          <w:szCs w:val="28"/>
        </w:rPr>
        <w:t xml:space="preserve"> </w:t>
      </w:r>
      <w:proofErr w:type="gramStart"/>
      <w:r w:rsidR="005C304C" w:rsidRPr="00DB67B1">
        <w:rPr>
          <w:sz w:val="28"/>
          <w:szCs w:val="28"/>
        </w:rPr>
        <w:t>Миксона</w:t>
      </w:r>
      <w:proofErr w:type="gramEnd"/>
      <w:r w:rsidR="005C304C" w:rsidRPr="00DB67B1">
        <w:rPr>
          <w:sz w:val="28"/>
          <w:szCs w:val="28"/>
        </w:rPr>
        <w:t xml:space="preserve"> «</w:t>
      </w:r>
      <w:proofErr w:type="gramStart"/>
      <w:r w:rsidR="005C304C" w:rsidRPr="00DB67B1">
        <w:rPr>
          <w:sz w:val="28"/>
          <w:szCs w:val="28"/>
        </w:rPr>
        <w:t>Отзовись</w:t>
      </w:r>
      <w:r w:rsidR="003D45D1">
        <w:rPr>
          <w:sz w:val="28"/>
          <w:szCs w:val="28"/>
        </w:rPr>
        <w:t>!</w:t>
      </w:r>
      <w:r w:rsidR="005C304C" w:rsidRPr="00DB67B1">
        <w:rPr>
          <w:sz w:val="28"/>
          <w:szCs w:val="28"/>
        </w:rPr>
        <w:t xml:space="preserve">». </w:t>
      </w:r>
      <w:proofErr w:type="gramEnd"/>
    </w:p>
    <w:p w:rsidR="007E5BC0" w:rsidRDefault="00EC6EED" w:rsidP="007E5BC0">
      <w:pPr>
        <w:pStyle w:val="a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5C304C" w:rsidRPr="00DB67B1">
        <w:rPr>
          <w:sz w:val="28"/>
          <w:szCs w:val="28"/>
        </w:rPr>
        <w:t xml:space="preserve"> </w:t>
      </w:r>
      <w:r w:rsidR="00DB67B1" w:rsidRPr="00DB67B1">
        <w:rPr>
          <w:sz w:val="28"/>
          <w:szCs w:val="28"/>
        </w:rPr>
        <w:t>Ч</w:t>
      </w:r>
      <w:r w:rsidR="004D210C" w:rsidRPr="00DB67B1">
        <w:rPr>
          <w:sz w:val="28"/>
          <w:szCs w:val="28"/>
        </w:rPr>
        <w:t>итател</w:t>
      </w:r>
      <w:r w:rsidR="00DB67B1" w:rsidRPr="00DB67B1">
        <w:rPr>
          <w:sz w:val="28"/>
          <w:szCs w:val="28"/>
        </w:rPr>
        <w:t>и</w:t>
      </w:r>
      <w:r w:rsidR="004D210C" w:rsidRPr="00DB67B1">
        <w:rPr>
          <w:sz w:val="28"/>
          <w:szCs w:val="28"/>
        </w:rPr>
        <w:t xml:space="preserve"> узна</w:t>
      </w:r>
      <w:r w:rsidR="00DB67B1" w:rsidRPr="00DB67B1">
        <w:rPr>
          <w:sz w:val="28"/>
          <w:szCs w:val="28"/>
        </w:rPr>
        <w:t>ли</w:t>
      </w:r>
      <w:r w:rsidR="005C304C" w:rsidRPr="00DB67B1">
        <w:rPr>
          <w:sz w:val="28"/>
          <w:szCs w:val="28"/>
        </w:rPr>
        <w:t>, что  в</w:t>
      </w:r>
      <w:r w:rsidR="005C304C" w:rsidRPr="00DB67B1">
        <w:rPr>
          <w:color w:val="FF0000"/>
          <w:sz w:val="28"/>
          <w:szCs w:val="28"/>
        </w:rPr>
        <w:t xml:space="preserve"> </w:t>
      </w:r>
      <w:r w:rsidR="005C304C" w:rsidRPr="00DA240F">
        <w:rPr>
          <w:sz w:val="28"/>
          <w:szCs w:val="28"/>
        </w:rPr>
        <w:t>тяжелые годы войны рядом с солдатами на фронте воевали и те, кого мы называем братьями нашими меньшими – животные</w:t>
      </w:r>
      <w:r w:rsidR="004D210C" w:rsidRPr="00DA240F">
        <w:rPr>
          <w:sz w:val="28"/>
          <w:szCs w:val="28"/>
        </w:rPr>
        <w:t xml:space="preserve">. </w:t>
      </w:r>
      <w:r w:rsidR="00DB67B1" w:rsidRPr="00DA240F">
        <w:rPr>
          <w:sz w:val="28"/>
          <w:szCs w:val="28"/>
        </w:rPr>
        <w:t xml:space="preserve">Они делали то, чему научили их люди, приближая долгожданный День Победы. </w:t>
      </w:r>
      <w:r w:rsidR="006F3DA2" w:rsidRPr="00DA240F">
        <w:rPr>
          <w:sz w:val="28"/>
          <w:szCs w:val="28"/>
        </w:rPr>
        <w:t xml:space="preserve">Спасшие тысячи человеческих жизней, </w:t>
      </w:r>
      <w:r w:rsidR="00DA240F" w:rsidRPr="00DA240F">
        <w:rPr>
          <w:sz w:val="28"/>
          <w:szCs w:val="28"/>
        </w:rPr>
        <w:t>животные</w:t>
      </w:r>
      <w:r w:rsidR="006F3DA2" w:rsidRPr="00DA240F">
        <w:rPr>
          <w:sz w:val="28"/>
          <w:szCs w:val="28"/>
        </w:rPr>
        <w:t xml:space="preserve"> заслуживают того, чтобы о них вспомнили.</w:t>
      </w:r>
      <w:r w:rsidR="00DA240F">
        <w:rPr>
          <w:color w:val="FF0000"/>
          <w:sz w:val="28"/>
          <w:szCs w:val="28"/>
        </w:rPr>
        <w:t xml:space="preserve"> </w:t>
      </w:r>
    </w:p>
    <w:p w:rsidR="00D63973" w:rsidRDefault="007E5BC0" w:rsidP="007E5BC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="0036455F">
        <w:rPr>
          <w:sz w:val="28"/>
          <w:szCs w:val="28"/>
        </w:rPr>
        <w:t>422 детей и 12</w:t>
      </w:r>
      <w:r w:rsidR="00DA240F">
        <w:rPr>
          <w:sz w:val="28"/>
          <w:szCs w:val="28"/>
        </w:rPr>
        <w:t xml:space="preserve"> педагогов приняли участие в </w:t>
      </w:r>
      <w:r w:rsidR="00DA240F" w:rsidRPr="00DB67B1">
        <w:rPr>
          <w:sz w:val="28"/>
          <w:szCs w:val="28"/>
        </w:rPr>
        <w:t>межрегиональной акции</w:t>
      </w:r>
      <w:r w:rsidR="00DA240F">
        <w:rPr>
          <w:sz w:val="28"/>
          <w:szCs w:val="28"/>
        </w:rPr>
        <w:t>.</w:t>
      </w:r>
      <w:r w:rsidR="00640796" w:rsidRPr="00EC3130">
        <w:rPr>
          <w:color w:val="FF0000"/>
          <w:sz w:val="28"/>
          <w:szCs w:val="28"/>
        </w:rPr>
        <w:br/>
      </w:r>
      <w:r w:rsidR="00D63973" w:rsidRPr="00D63973">
        <w:rPr>
          <w:sz w:val="28"/>
          <w:szCs w:val="28"/>
        </w:rPr>
        <w:t>Организаторами  акции в школе стали библиотекари  Ермолаева Л.Н.                       и  Харькова С.Н.</w:t>
      </w:r>
    </w:p>
    <w:p w:rsidR="00797F1F" w:rsidRDefault="00797F1F" w:rsidP="00DA24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97F1F" w:rsidRPr="00D63973" w:rsidRDefault="00797F1F" w:rsidP="00DA240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271"/>
            <wp:effectExtent l="19050" t="0" r="3175" b="0"/>
            <wp:docPr id="4" name="Рисунок 3" descr="C:\Users\user\Desktop\09.09.2020. фото\3в\IMG_20200909_08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9.09.2020. фото\3в\IMG_20200909_0808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441" w:rsidRDefault="00A45197" w:rsidP="00A766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7493" cy="3781225"/>
            <wp:effectExtent l="19050" t="0" r="857" b="0"/>
            <wp:docPr id="1" name="Рисунок 1" descr="C:\Users\user\Desktop\09.09.2020. фото\3а\IMG_20200909_08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.09.2020. фото\3а\IMG_20200909_085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407" r="1378" b="2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93" cy="37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F1F" w:rsidRDefault="00283441" w:rsidP="00283441">
      <w:pPr>
        <w:tabs>
          <w:tab w:val="left" w:pos="86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97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9689" cy="5157627"/>
            <wp:effectExtent l="19050" t="0" r="0" b="0"/>
            <wp:docPr id="3" name="Рисунок 2" descr="C:\Users\user\Desktop\09.09.2020. фото\3б\IMG_20200909_09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9.09.2020. фото\3б\IMG_20200909_095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622" r="66" b="14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89" cy="515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F1F" w:rsidRPr="00797F1F" w:rsidRDefault="00797F1F" w:rsidP="00797F1F">
      <w:pPr>
        <w:rPr>
          <w:rFonts w:ascii="Times New Roman" w:hAnsi="Times New Roman" w:cs="Times New Roman"/>
          <w:sz w:val="28"/>
          <w:szCs w:val="28"/>
        </w:rPr>
      </w:pPr>
    </w:p>
    <w:p w:rsidR="00797F1F" w:rsidRDefault="00797F1F" w:rsidP="00797F1F">
      <w:pPr>
        <w:rPr>
          <w:rFonts w:ascii="Times New Roman" w:hAnsi="Times New Roman" w:cs="Times New Roman"/>
          <w:sz w:val="28"/>
          <w:szCs w:val="28"/>
        </w:rPr>
      </w:pPr>
    </w:p>
    <w:p w:rsidR="00797F1F" w:rsidRDefault="00797F1F" w:rsidP="00797F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9077" cy="4304872"/>
            <wp:effectExtent l="19050" t="0" r="0" b="0"/>
            <wp:docPr id="5" name="Рисунок 4" descr="C:\Users\user\Desktop\09.09.2020. фото\3в\IMG_20200909_08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9.09.2020. фото\3в\IMG_20200909_080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506" r="804" b="3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077" cy="430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F1F" w:rsidRDefault="00797F1F" w:rsidP="00797F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051" cy="4304872"/>
            <wp:effectExtent l="19050" t="0" r="399" b="0"/>
            <wp:docPr id="6" name="Рисунок 5" descr="C:\Users\user\Desktop\09.09.2020. фото\3г\IMG_20200909_10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9.09.2020. фото\3г\IMG_20200909_105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943" r="942" b="29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51" cy="430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F1F" w:rsidRDefault="00797F1F" w:rsidP="00797F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6672" cy="3513762"/>
            <wp:effectExtent l="19050" t="0" r="0" b="0"/>
            <wp:docPr id="7" name="Рисунок 6" descr="C:\Users\user\Desktop\09.09.2020. фото\4б\IMG_20200908_1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9.09.2020. фото\4б\IMG_20200908_11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866" r="5757" b="4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72" cy="351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F1F" w:rsidRPr="00797F1F" w:rsidRDefault="00797F1F" w:rsidP="00797F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786" cy="5204300"/>
            <wp:effectExtent l="19050" t="0" r="6814" b="0"/>
            <wp:docPr id="8" name="Рисунок 7" descr="C:\Users\user\Desktop\09.09.2020. фото\4в\IMG_20200908_11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9.09.2020. фото\4в\IMG_20200908_115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86" cy="520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F1F" w:rsidRPr="00797F1F" w:rsidSect="0028344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807B1"/>
    <w:rsid w:val="0022488A"/>
    <w:rsid w:val="00244FDB"/>
    <w:rsid w:val="00267A97"/>
    <w:rsid w:val="00283441"/>
    <w:rsid w:val="0036455F"/>
    <w:rsid w:val="003A1E7C"/>
    <w:rsid w:val="003D45D1"/>
    <w:rsid w:val="004D210C"/>
    <w:rsid w:val="005B5864"/>
    <w:rsid w:val="005C304C"/>
    <w:rsid w:val="005E2A46"/>
    <w:rsid w:val="00640796"/>
    <w:rsid w:val="006C6AAF"/>
    <w:rsid w:val="006F3DA2"/>
    <w:rsid w:val="00725142"/>
    <w:rsid w:val="00735CA3"/>
    <w:rsid w:val="00797F1F"/>
    <w:rsid w:val="007E5BC0"/>
    <w:rsid w:val="008F07BE"/>
    <w:rsid w:val="009F35D5"/>
    <w:rsid w:val="00A30B8F"/>
    <w:rsid w:val="00A45197"/>
    <w:rsid w:val="00A766CC"/>
    <w:rsid w:val="00BB5E5C"/>
    <w:rsid w:val="00C807B1"/>
    <w:rsid w:val="00CD28CC"/>
    <w:rsid w:val="00D63973"/>
    <w:rsid w:val="00DA240F"/>
    <w:rsid w:val="00DB67B1"/>
    <w:rsid w:val="00EC3130"/>
    <w:rsid w:val="00EC6E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3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210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C3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30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Харькова</dc:creator>
  <cp:keywords/>
  <dc:description/>
  <cp:lastModifiedBy>user</cp:lastModifiedBy>
  <cp:revision>13</cp:revision>
  <dcterms:created xsi:type="dcterms:W3CDTF">2020-02-24T19:55:00Z</dcterms:created>
  <dcterms:modified xsi:type="dcterms:W3CDTF">2020-09-09T11:33:00Z</dcterms:modified>
</cp:coreProperties>
</file>