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5" w:rsidRPr="002757AD" w:rsidRDefault="00A777BA" w:rsidP="002757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="009B4532" w:rsidRPr="002757AD">
        <w:rPr>
          <w:rFonts w:ascii="Times New Roman" w:hAnsi="Times New Roman" w:cs="Times New Roman"/>
        </w:rPr>
        <w:t xml:space="preserve"> </w:t>
      </w:r>
    </w:p>
    <w:p w:rsidR="00E017F8" w:rsidRPr="002757AD" w:rsidRDefault="00A777BA" w:rsidP="002757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  <w:r w:rsidR="009B4532" w:rsidRPr="002757AD">
        <w:rPr>
          <w:rFonts w:ascii="Times New Roman" w:hAnsi="Times New Roman" w:cs="Times New Roman"/>
        </w:rPr>
        <w:t xml:space="preserve"> директора школы №133</w:t>
      </w:r>
    </w:p>
    <w:p w:rsidR="00E017F8" w:rsidRPr="002757AD" w:rsidRDefault="00A777BA" w:rsidP="002757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</w:t>
      </w:r>
      <w:bookmarkStart w:id="0" w:name="_GoBack"/>
      <w:bookmarkEnd w:id="0"/>
      <w:r w:rsidR="00E017F8" w:rsidRPr="002757AD">
        <w:rPr>
          <w:rFonts w:ascii="Times New Roman" w:hAnsi="Times New Roman" w:cs="Times New Roman"/>
        </w:rPr>
        <w:t>»</w:t>
      </w:r>
      <w:r w:rsidR="009B4532" w:rsidRPr="002757AD">
        <w:rPr>
          <w:rFonts w:ascii="Times New Roman" w:hAnsi="Times New Roman" w:cs="Times New Roman"/>
        </w:rPr>
        <w:t xml:space="preserve"> сентября </w:t>
      </w:r>
      <w:r w:rsidR="00E017F8" w:rsidRPr="002757AD">
        <w:rPr>
          <w:rFonts w:ascii="Times New Roman" w:hAnsi="Times New Roman" w:cs="Times New Roman"/>
        </w:rPr>
        <w:t>2016г.</w:t>
      </w:r>
    </w:p>
    <w:p w:rsidR="00E017F8" w:rsidRPr="002757AD" w:rsidRDefault="00E017F8" w:rsidP="00E017F8">
      <w:pPr>
        <w:rPr>
          <w:rFonts w:ascii="Times New Roman" w:hAnsi="Times New Roman" w:cs="Times New Roman"/>
        </w:rPr>
      </w:pPr>
    </w:p>
    <w:p w:rsidR="00E017F8" w:rsidRPr="002757AD" w:rsidRDefault="00E017F8" w:rsidP="002757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57AD">
        <w:rPr>
          <w:rFonts w:ascii="Times New Roman" w:hAnsi="Times New Roman" w:cs="Times New Roman"/>
          <w:b/>
          <w:sz w:val="28"/>
        </w:rPr>
        <w:t>ПЛАН</w:t>
      </w:r>
    </w:p>
    <w:p w:rsidR="00E017F8" w:rsidRPr="002757AD" w:rsidRDefault="00E017F8" w:rsidP="002757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57AD">
        <w:rPr>
          <w:rFonts w:ascii="Times New Roman" w:hAnsi="Times New Roman" w:cs="Times New Roman"/>
          <w:b/>
          <w:sz w:val="28"/>
        </w:rPr>
        <w:t>подготовки к государственной итоговой аттестации</w:t>
      </w:r>
    </w:p>
    <w:p w:rsidR="00E017F8" w:rsidRDefault="00E017F8" w:rsidP="002757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57AD">
        <w:rPr>
          <w:rFonts w:ascii="Times New Roman" w:hAnsi="Times New Roman" w:cs="Times New Roman"/>
          <w:b/>
          <w:sz w:val="28"/>
        </w:rPr>
        <w:t>учащихся выпускных классов</w:t>
      </w:r>
      <w:r w:rsidR="009B4532" w:rsidRPr="002757AD">
        <w:rPr>
          <w:rFonts w:ascii="Times New Roman" w:hAnsi="Times New Roman" w:cs="Times New Roman"/>
          <w:b/>
          <w:sz w:val="28"/>
        </w:rPr>
        <w:t xml:space="preserve"> (9, 11)</w:t>
      </w:r>
      <w:r w:rsidR="00655263">
        <w:rPr>
          <w:rFonts w:ascii="Times New Roman" w:hAnsi="Times New Roman" w:cs="Times New Roman"/>
          <w:b/>
          <w:sz w:val="28"/>
        </w:rPr>
        <w:t xml:space="preserve"> МБОУ СОШ </w:t>
      </w:r>
      <w:proofErr w:type="spellStart"/>
      <w:r w:rsidR="00655263">
        <w:rPr>
          <w:rFonts w:ascii="Times New Roman" w:hAnsi="Times New Roman" w:cs="Times New Roman"/>
          <w:b/>
          <w:sz w:val="28"/>
        </w:rPr>
        <w:t>с</w:t>
      </w:r>
      <w:proofErr w:type="gramStart"/>
      <w:r w:rsidR="00655263">
        <w:rPr>
          <w:rFonts w:ascii="Times New Roman" w:hAnsi="Times New Roman" w:cs="Times New Roman"/>
          <w:b/>
          <w:sz w:val="28"/>
        </w:rPr>
        <w:t>.Б</w:t>
      </w:r>
      <w:proofErr w:type="gramEnd"/>
      <w:r w:rsidR="00655263">
        <w:rPr>
          <w:rFonts w:ascii="Times New Roman" w:hAnsi="Times New Roman" w:cs="Times New Roman"/>
          <w:b/>
          <w:sz w:val="28"/>
        </w:rPr>
        <w:t>ижиктиг-Хая</w:t>
      </w:r>
      <w:proofErr w:type="spellEnd"/>
      <w:r w:rsidR="002757AD">
        <w:rPr>
          <w:rFonts w:ascii="Times New Roman" w:hAnsi="Times New Roman" w:cs="Times New Roman"/>
          <w:b/>
          <w:sz w:val="28"/>
        </w:rPr>
        <w:t xml:space="preserve">  </w:t>
      </w:r>
      <w:r w:rsidR="009B4532" w:rsidRPr="002757AD">
        <w:rPr>
          <w:rFonts w:ascii="Times New Roman" w:hAnsi="Times New Roman" w:cs="Times New Roman"/>
          <w:b/>
          <w:sz w:val="28"/>
        </w:rPr>
        <w:t>на 2016-2017 учебный год</w:t>
      </w:r>
    </w:p>
    <w:p w:rsidR="00655263" w:rsidRPr="002757AD" w:rsidRDefault="00655263" w:rsidP="002757A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12" w:type="dxa"/>
        <w:tblInd w:w="250" w:type="dxa"/>
        <w:tblLook w:val="04A0"/>
      </w:tblPr>
      <w:tblGrid>
        <w:gridCol w:w="646"/>
        <w:gridCol w:w="33"/>
        <w:gridCol w:w="5099"/>
        <w:gridCol w:w="2127"/>
        <w:gridCol w:w="3242"/>
        <w:gridCol w:w="17"/>
        <w:gridCol w:w="3522"/>
        <w:gridCol w:w="26"/>
      </w:tblGrid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BB5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99" w:type="dxa"/>
          </w:tcPr>
          <w:p w:rsidR="00655263" w:rsidRPr="003A4CDB" w:rsidRDefault="00655263" w:rsidP="00BB5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2127" w:type="dxa"/>
          </w:tcPr>
          <w:p w:rsidR="00655263" w:rsidRPr="003A4CDB" w:rsidRDefault="00655263" w:rsidP="00BB5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259" w:type="dxa"/>
            <w:gridSpan w:val="2"/>
          </w:tcPr>
          <w:p w:rsidR="00655263" w:rsidRPr="003A4CDB" w:rsidRDefault="003A4CDB" w:rsidP="00BB5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3A4CDB" w:rsidP="006552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 исполнения</w:t>
            </w:r>
          </w:p>
        </w:tc>
      </w:tr>
      <w:tr w:rsidR="00655263" w:rsidRPr="003A4CDB" w:rsidTr="00655263">
        <w:tc>
          <w:tcPr>
            <w:tcW w:w="14712" w:type="dxa"/>
            <w:gridSpan w:val="8"/>
          </w:tcPr>
          <w:p w:rsidR="00655263" w:rsidRPr="003A4CDB" w:rsidRDefault="00655263" w:rsidP="006552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  <w:szCs w:val="24"/>
              </w:rPr>
              <w:t>1.ОРГАНИЗАЦИОННЫЕ ВОПРОСЫ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5099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Контроль подготовки выпускников к ГИА-2017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Директор, 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УВР, учителя-предметники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Формирование базы данных выпускников, сдающих ГИА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до ноября 2016г.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База данных учащихся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Размещение на сайте школы информации по процедуре проведения ГИА в 2017 году 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УВР, программист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Информация на сайте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1.4 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Подготовка стенда «ГИА 2017г.»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Информационный стенд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Оформление уголков по подготовке ГИА выпускников 9 и 11 классов в предметных кабинетах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Октябрь 2016г., 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Классные информационные уголки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Организация психологической подготовки учащихся, родителей, учителей-предметников к сдаче ГИА 2017г.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 w:rsidP="0065526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4C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Повышенный уровень готовности к сдаче ГИА</w:t>
            </w:r>
            <w:r w:rsidR="00D011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план</w:t>
            </w:r>
          </w:p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5263" w:rsidRPr="003A4CDB" w:rsidTr="00655263">
        <w:tc>
          <w:tcPr>
            <w:tcW w:w="14712" w:type="dxa"/>
            <w:gridSpan w:val="8"/>
          </w:tcPr>
          <w:p w:rsidR="00655263" w:rsidRPr="003A4CDB" w:rsidRDefault="00655263" w:rsidP="003A4C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  <w:szCs w:val="24"/>
              </w:rPr>
              <w:t>2.РАБОТА С ПЕДКОЛЛЕКТИВОМ</w:t>
            </w:r>
          </w:p>
        </w:tc>
      </w:tr>
      <w:tr w:rsidR="00655263" w:rsidRPr="003A4CDB" w:rsidTr="00655263">
        <w:trPr>
          <w:gridAfter w:val="1"/>
          <w:wAfter w:w="26" w:type="dxa"/>
        </w:trPr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099" w:type="dxa"/>
          </w:tcPr>
          <w:p w:rsidR="00655263" w:rsidRPr="003A4CDB" w:rsidRDefault="00655263" w:rsidP="009B4532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Анализ результатов итогов ГИА 2016г., обсуждение подготовки к ГИА 2017г. на педсовете школы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Август 2016г.</w:t>
            </w:r>
          </w:p>
        </w:tc>
        <w:tc>
          <w:tcPr>
            <w:tcW w:w="3242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Директор, 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</w:p>
        </w:tc>
      </w:tr>
      <w:tr w:rsidR="00655263" w:rsidRPr="003A4CDB" w:rsidTr="00655263">
        <w:trPr>
          <w:gridAfter w:val="1"/>
          <w:wAfter w:w="26" w:type="dxa"/>
        </w:trPr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lastRenderedPageBreak/>
              <w:t>2.2</w:t>
            </w:r>
          </w:p>
        </w:tc>
        <w:tc>
          <w:tcPr>
            <w:tcW w:w="5099" w:type="dxa"/>
          </w:tcPr>
          <w:p w:rsidR="00655263" w:rsidRPr="003A4CDB" w:rsidRDefault="00655263" w:rsidP="009B4532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Проведение мониторинга прохождения программ в выпускных классах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Январь-февраль 2017г.</w:t>
            </w:r>
          </w:p>
        </w:tc>
        <w:tc>
          <w:tcPr>
            <w:tcW w:w="3242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39" w:type="dxa"/>
            <w:gridSpan w:val="2"/>
            <w:tcBorders>
              <w:bottom w:val="nil"/>
            </w:tcBorders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Справка</w:t>
            </w:r>
          </w:p>
        </w:tc>
      </w:tr>
      <w:tr w:rsidR="00655263" w:rsidRPr="003A4CDB" w:rsidTr="00655263">
        <w:trPr>
          <w:gridAfter w:val="1"/>
          <w:wAfter w:w="26" w:type="dxa"/>
        </w:trPr>
        <w:tc>
          <w:tcPr>
            <w:tcW w:w="679" w:type="dxa"/>
            <w:gridSpan w:val="2"/>
          </w:tcPr>
          <w:p w:rsidR="000F0A50" w:rsidRPr="003A4CDB" w:rsidRDefault="002757AD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5099" w:type="dxa"/>
          </w:tcPr>
          <w:p w:rsidR="000F0A50" w:rsidRPr="003A4CDB" w:rsidRDefault="000F0A50" w:rsidP="009B4532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Заседание педсовета по вопросу допуска учащихся к ГИА-2017г.</w:t>
            </w:r>
          </w:p>
        </w:tc>
        <w:tc>
          <w:tcPr>
            <w:tcW w:w="2127" w:type="dxa"/>
          </w:tcPr>
          <w:p w:rsidR="000F0A50" w:rsidRPr="003A4CDB" w:rsidRDefault="000F0A50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май 2017г.</w:t>
            </w:r>
          </w:p>
        </w:tc>
        <w:tc>
          <w:tcPr>
            <w:tcW w:w="3242" w:type="dxa"/>
          </w:tcPr>
          <w:p w:rsidR="000F0A50" w:rsidRPr="003A4CDB" w:rsidRDefault="000F0A50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539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</w:p>
        </w:tc>
      </w:tr>
      <w:tr w:rsidR="00655263" w:rsidRPr="003A4CDB" w:rsidTr="00655263">
        <w:trPr>
          <w:gridAfter w:val="1"/>
          <w:wAfter w:w="26" w:type="dxa"/>
        </w:trPr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5099" w:type="dxa"/>
          </w:tcPr>
          <w:p w:rsidR="00655263" w:rsidRPr="003A4CDB" w:rsidRDefault="00655263" w:rsidP="009B4532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Доведение до педагогического коллектива нормативно-правовых документов и методических рекомендаций, регламентирующих ГИА-2017г.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42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39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Нормативно-правовое обеспечение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Сбор информации для подготовки к ГИА: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- количество выпускников 9 и 11  классов в 2016-2017 </w:t>
            </w:r>
            <w:proofErr w:type="spellStart"/>
            <w:r w:rsidRPr="003A4CDB">
              <w:rPr>
                <w:rFonts w:ascii="Times New Roman" w:hAnsi="Times New Roman" w:cs="Times New Roman"/>
                <w:sz w:val="28"/>
              </w:rPr>
              <w:t>у.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г</w:t>
            </w:r>
            <w:proofErr w:type="spellEnd"/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.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- банк данных предварительного выбора предметов ГИА выпускниками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- сформирование и анализ банка данных учителей преподающих в выпускных классах.</w:t>
            </w:r>
          </w:p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Сентябрь 2016г.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Банк данных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2.6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Выявление учащихся «группы риска» 9 и 11(12) классов и их сопровождение (педагогическое, психологическое)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Сентябрь 2016г., сопровождение 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УВР, учителя-предметники, педагог-психолог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Справка</w:t>
            </w:r>
          </w:p>
        </w:tc>
      </w:tr>
      <w:tr w:rsidR="003A4CDB" w:rsidRPr="003A4CDB" w:rsidTr="00655263">
        <w:tc>
          <w:tcPr>
            <w:tcW w:w="679" w:type="dxa"/>
            <w:gridSpan w:val="2"/>
          </w:tcPr>
          <w:p w:rsidR="003A4CDB" w:rsidRPr="003A4CDB" w:rsidRDefault="003A4CDB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5099" w:type="dxa"/>
          </w:tcPr>
          <w:p w:rsidR="003A4CDB" w:rsidRPr="003A4CDB" w:rsidRDefault="003A4CDB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A4CDB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3A4C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качеством преподавания (в том числе, классно-обобщающий контроль в 9, 11 классах).  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работой со слабоуспевающими учащимися.</w:t>
            </w:r>
          </w:p>
        </w:tc>
        <w:tc>
          <w:tcPr>
            <w:tcW w:w="2127" w:type="dxa"/>
          </w:tcPr>
          <w:p w:rsidR="003A4CDB" w:rsidRPr="003A4CDB" w:rsidRDefault="003A4CDB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2 четверть 2016г.</w:t>
            </w:r>
          </w:p>
        </w:tc>
        <w:tc>
          <w:tcPr>
            <w:tcW w:w="3259" w:type="dxa"/>
            <w:gridSpan w:val="2"/>
          </w:tcPr>
          <w:p w:rsidR="003A4CDB" w:rsidRPr="003A4CDB" w:rsidRDefault="003A4CDB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3A4CDB" w:rsidRPr="003A4CDB" w:rsidRDefault="003A4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Справки по итогам контроля</w:t>
            </w:r>
          </w:p>
        </w:tc>
      </w:tr>
      <w:tr w:rsidR="00655263" w:rsidRPr="003A4CDB" w:rsidTr="00655263">
        <w:tc>
          <w:tcPr>
            <w:tcW w:w="14712" w:type="dxa"/>
            <w:gridSpan w:val="8"/>
          </w:tcPr>
          <w:p w:rsidR="00655263" w:rsidRPr="003A4CDB" w:rsidRDefault="00655263" w:rsidP="003A4C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  <w:szCs w:val="24"/>
              </w:rPr>
              <w:t>3.РАБОТА С УЧАЩИМИСЯ</w:t>
            </w:r>
          </w:p>
        </w:tc>
      </w:tr>
      <w:tr w:rsidR="00655263" w:rsidRPr="003A4CDB" w:rsidTr="00655263">
        <w:tc>
          <w:tcPr>
            <w:tcW w:w="646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5132" w:type="dxa"/>
            <w:gridSpan w:val="2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Составление графика проведения консультаций подготовки к ГИА-2017г.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Сентябрь 2016г.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График консультаций</w:t>
            </w:r>
          </w:p>
        </w:tc>
      </w:tr>
      <w:tr w:rsidR="00655263" w:rsidRPr="003A4CDB" w:rsidTr="00655263">
        <w:tc>
          <w:tcPr>
            <w:tcW w:w="646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lastRenderedPageBreak/>
              <w:t>3.2</w:t>
            </w:r>
          </w:p>
        </w:tc>
        <w:tc>
          <w:tcPr>
            <w:tcW w:w="5132" w:type="dxa"/>
            <w:gridSpan w:val="2"/>
          </w:tcPr>
          <w:p w:rsidR="00655263" w:rsidRPr="003A4CDB" w:rsidRDefault="00655263" w:rsidP="00275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Проведение классных часов в выпускных классах по вопросам порядка проведения ГИА в 2017 году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Октябрь 2016г.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Методическая разработка классных часов</w:t>
            </w:r>
          </w:p>
        </w:tc>
      </w:tr>
      <w:tr w:rsidR="00655263" w:rsidRPr="003A4CDB" w:rsidTr="00655263">
        <w:tc>
          <w:tcPr>
            <w:tcW w:w="646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5132" w:type="dxa"/>
            <w:gridSpan w:val="2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обучения учащихся по заполнению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бланков ОГЭ, изучение инструкций.</w:t>
            </w:r>
          </w:p>
        </w:tc>
        <w:tc>
          <w:tcPr>
            <w:tcW w:w="2127" w:type="dxa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октябрь 2016г., март 2017г.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3A4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Справка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Проведение пробных экзаменов в школе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Октябрь, декабрь 2016г.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Февраль, апрель 2017г. </w:t>
            </w:r>
          </w:p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УВР, учителя-предметники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3A4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Справка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Индивидуальные беседы со </w:t>
            </w:r>
            <w:proofErr w:type="spellStart"/>
            <w:r w:rsidRPr="003A4CDB">
              <w:rPr>
                <w:rFonts w:ascii="Times New Roman" w:hAnsi="Times New Roman" w:cs="Times New Roman"/>
                <w:sz w:val="28"/>
              </w:rPr>
              <w:t>слабомотивированными</w:t>
            </w:r>
            <w:proofErr w:type="spellEnd"/>
            <w:r w:rsidRPr="003A4CDB">
              <w:rPr>
                <w:rFonts w:ascii="Times New Roman" w:hAnsi="Times New Roman" w:cs="Times New Roman"/>
                <w:sz w:val="28"/>
              </w:rPr>
              <w:t xml:space="preserve"> учащимися</w:t>
            </w:r>
          </w:p>
        </w:tc>
        <w:tc>
          <w:tcPr>
            <w:tcW w:w="2127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65526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5263" w:rsidRPr="003A4CDB" w:rsidTr="00655263">
        <w:tc>
          <w:tcPr>
            <w:tcW w:w="14712" w:type="dxa"/>
            <w:gridSpan w:val="8"/>
          </w:tcPr>
          <w:p w:rsidR="00655263" w:rsidRPr="003A4CDB" w:rsidRDefault="00655263" w:rsidP="003A4C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b/>
                <w:sz w:val="28"/>
                <w:szCs w:val="24"/>
              </w:rPr>
              <w:t>4.РАБОТА С РОДИТЕЛЯМИ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 xml:space="preserve">Работа с родительской общественностью, проведение родительских собраний  в целях ознакомления 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- с порядком проведения ГИА в 2017 году;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- с результатами пробных экзаменов.</w:t>
            </w:r>
          </w:p>
        </w:tc>
        <w:tc>
          <w:tcPr>
            <w:tcW w:w="2127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Сентябрь 2016 года</w:t>
            </w: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течение 2016-2017 учебного года.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>иректора по УВР, классные руководители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3A4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</w:p>
        </w:tc>
      </w:tr>
      <w:tr w:rsidR="00655263" w:rsidRPr="003A4CDB" w:rsidTr="00655263">
        <w:tc>
          <w:tcPr>
            <w:tcW w:w="67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5099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Информирование родителей об уровне подготовки учащихся к экзамену, индивидуальная работа с родителями</w:t>
            </w:r>
          </w:p>
        </w:tc>
        <w:tc>
          <w:tcPr>
            <w:tcW w:w="2127" w:type="dxa"/>
          </w:tcPr>
          <w:p w:rsidR="00655263" w:rsidRPr="003A4CDB" w:rsidRDefault="00655263" w:rsidP="007B6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3A4CDB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4CD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59" w:type="dxa"/>
            <w:gridSpan w:val="2"/>
          </w:tcPr>
          <w:p w:rsidR="00655263" w:rsidRPr="003A4CDB" w:rsidRDefault="00655263" w:rsidP="00E017F8">
            <w:pPr>
              <w:rPr>
                <w:rFonts w:ascii="Times New Roman" w:hAnsi="Times New Roman" w:cs="Times New Roman"/>
                <w:sz w:val="28"/>
              </w:rPr>
            </w:pPr>
            <w:r w:rsidRPr="003A4CDB">
              <w:rPr>
                <w:rFonts w:ascii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263" w:rsidRPr="003A4CDB" w:rsidRDefault="003A4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4CDB">
              <w:rPr>
                <w:rFonts w:ascii="Times New Roman" w:hAnsi="Times New Roman" w:cs="Times New Roman"/>
                <w:sz w:val="28"/>
                <w:szCs w:val="24"/>
              </w:rPr>
              <w:t>Информационное, нормативно-правовое обеспечение</w:t>
            </w:r>
          </w:p>
        </w:tc>
      </w:tr>
    </w:tbl>
    <w:p w:rsidR="00E017F8" w:rsidRPr="002757AD" w:rsidRDefault="00E017F8" w:rsidP="00E017F8">
      <w:pPr>
        <w:rPr>
          <w:rFonts w:ascii="Times New Roman" w:hAnsi="Times New Roman" w:cs="Times New Roman"/>
        </w:rPr>
      </w:pPr>
    </w:p>
    <w:sectPr w:rsidR="00E017F8" w:rsidRPr="002757AD" w:rsidSect="003A4C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417A"/>
    <w:rsid w:val="000F0A50"/>
    <w:rsid w:val="000F2CE5"/>
    <w:rsid w:val="002757AD"/>
    <w:rsid w:val="002D417A"/>
    <w:rsid w:val="003A4CDB"/>
    <w:rsid w:val="00655263"/>
    <w:rsid w:val="007B6661"/>
    <w:rsid w:val="009B4532"/>
    <w:rsid w:val="00A777BA"/>
    <w:rsid w:val="00BB5B42"/>
    <w:rsid w:val="00C10C89"/>
    <w:rsid w:val="00D011B5"/>
    <w:rsid w:val="00E017F8"/>
    <w:rsid w:val="00E175E0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2016-09-20T14:44:00Z</dcterms:created>
  <dcterms:modified xsi:type="dcterms:W3CDTF">2017-01-10T16:58:00Z</dcterms:modified>
</cp:coreProperties>
</file>