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40" w:rsidRDefault="00B16040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7"/>
        <w:gridCol w:w="1479"/>
        <w:gridCol w:w="2061"/>
        <w:gridCol w:w="5873"/>
        <w:gridCol w:w="2059"/>
        <w:gridCol w:w="2207"/>
      </w:tblGrid>
      <w:tr w:rsidR="000B2530" w:rsidTr="008B1A42">
        <w:tc>
          <w:tcPr>
            <w:tcW w:w="4792" w:type="dxa"/>
            <w:gridSpan w:val="3"/>
          </w:tcPr>
          <w:p w:rsidR="00B16040" w:rsidRPr="00B16040" w:rsidRDefault="00B16040" w:rsidP="00B16040">
            <w:pPr>
              <w:tabs>
                <w:tab w:val="left" w:pos="1205"/>
              </w:tabs>
              <w:jc w:val="center"/>
              <w:rPr>
                <w:b/>
              </w:rPr>
            </w:pPr>
            <w:r w:rsidRPr="00B16040">
              <w:rPr>
                <w:b/>
              </w:rPr>
              <w:t>ГЕОГРАФИЯ</w:t>
            </w:r>
          </w:p>
          <w:p w:rsidR="00B16040" w:rsidRDefault="00B16040"/>
        </w:tc>
        <w:tc>
          <w:tcPr>
            <w:tcW w:w="5090" w:type="dxa"/>
          </w:tcPr>
          <w:p w:rsidR="00B16040" w:rsidRPr="00B16040" w:rsidRDefault="00B16040" w:rsidP="0019365A">
            <w:pPr>
              <w:jc w:val="center"/>
              <w:rPr>
                <w:b/>
              </w:rPr>
            </w:pPr>
            <w:proofErr w:type="spellStart"/>
            <w:r w:rsidRPr="00B16040">
              <w:rPr>
                <w:b/>
              </w:rPr>
              <w:t>Долума</w:t>
            </w:r>
            <w:proofErr w:type="spellEnd"/>
            <w:r w:rsidRPr="00B16040">
              <w:rPr>
                <w:b/>
              </w:rPr>
              <w:t xml:space="preserve"> С.А.</w:t>
            </w:r>
          </w:p>
        </w:tc>
        <w:tc>
          <w:tcPr>
            <w:tcW w:w="4904" w:type="dxa"/>
            <w:gridSpan w:val="2"/>
          </w:tcPr>
          <w:p w:rsidR="00B16040" w:rsidRPr="00B16040" w:rsidRDefault="005E175E" w:rsidP="00B16040">
            <w:pPr>
              <w:jc w:val="center"/>
              <w:rPr>
                <w:b/>
                <w:color w:val="0563C1"/>
                <w:sz w:val="22"/>
                <w:szCs w:val="22"/>
                <w:u w:val="single"/>
              </w:rPr>
            </w:pPr>
            <w:hyperlink r:id="rId6" w:history="1">
              <w:r w:rsidR="00B16040" w:rsidRPr="00B16040">
                <w:rPr>
                  <w:rStyle w:val="a6"/>
                  <w:b/>
                  <w:sz w:val="22"/>
                  <w:szCs w:val="22"/>
                </w:rPr>
                <w:t>ksniezhana@bk.ru</w:t>
              </w:r>
            </w:hyperlink>
          </w:p>
          <w:p w:rsidR="00B16040" w:rsidRDefault="00B16040"/>
        </w:tc>
      </w:tr>
      <w:tr w:rsidR="000B2530" w:rsidTr="008B1A42">
        <w:tc>
          <w:tcPr>
            <w:tcW w:w="1134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Классы </w:t>
            </w:r>
          </w:p>
        </w:tc>
        <w:tc>
          <w:tcPr>
            <w:tcW w:w="1479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Дата проведения </w:t>
            </w:r>
          </w:p>
        </w:tc>
        <w:tc>
          <w:tcPr>
            <w:tcW w:w="2179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Тема </w:t>
            </w:r>
          </w:p>
        </w:tc>
        <w:tc>
          <w:tcPr>
            <w:tcW w:w="5090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Ссылка на изучение темы </w:t>
            </w:r>
          </w:p>
        </w:tc>
        <w:tc>
          <w:tcPr>
            <w:tcW w:w="2299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>Домашняя</w:t>
            </w:r>
          </w:p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Работа </w:t>
            </w:r>
          </w:p>
        </w:tc>
        <w:tc>
          <w:tcPr>
            <w:tcW w:w="2605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Дата сдачи </w:t>
            </w:r>
          </w:p>
        </w:tc>
      </w:tr>
      <w:tr w:rsidR="000B2530" w:rsidTr="008B1A42">
        <w:tc>
          <w:tcPr>
            <w:tcW w:w="1134" w:type="dxa"/>
          </w:tcPr>
          <w:p w:rsidR="00B16040" w:rsidRDefault="00B16040">
            <w:r>
              <w:t xml:space="preserve">5 </w:t>
            </w:r>
            <w:proofErr w:type="spellStart"/>
            <w:r>
              <w:t>в,и</w:t>
            </w:r>
            <w:proofErr w:type="spellEnd"/>
            <w:r>
              <w:t xml:space="preserve"> </w:t>
            </w:r>
          </w:p>
        </w:tc>
        <w:tc>
          <w:tcPr>
            <w:tcW w:w="1479" w:type="dxa"/>
          </w:tcPr>
          <w:p w:rsidR="00B16040" w:rsidRDefault="000B2530">
            <w:r>
              <w:t>20</w:t>
            </w:r>
            <w:r w:rsidR="00DF1F39">
              <w:t>.05</w:t>
            </w:r>
            <w:r w:rsidR="00B16040">
              <w:t>.2020</w:t>
            </w:r>
          </w:p>
        </w:tc>
        <w:tc>
          <w:tcPr>
            <w:tcW w:w="2179" w:type="dxa"/>
          </w:tcPr>
          <w:p w:rsidR="00B16040" w:rsidRDefault="000B2530">
            <w:r>
              <w:t xml:space="preserve">27, Что такое природа </w:t>
            </w:r>
          </w:p>
        </w:tc>
        <w:tc>
          <w:tcPr>
            <w:tcW w:w="5090" w:type="dxa"/>
          </w:tcPr>
          <w:p w:rsidR="006C196F" w:rsidRDefault="005E175E" w:rsidP="00B16040">
            <w:hyperlink r:id="rId7" w:history="1">
              <w:r w:rsidR="00476520" w:rsidRPr="00476520">
                <w:rPr>
                  <w:color w:val="0000FF"/>
                  <w:u w:val="single"/>
                </w:rPr>
                <w:t>https://www.youtube.com/watch?v=Xr-g-lDIHm4</w:t>
              </w:r>
            </w:hyperlink>
          </w:p>
          <w:p w:rsidR="006C196F" w:rsidRDefault="006C196F" w:rsidP="006C196F"/>
          <w:p w:rsidR="006C196F" w:rsidRDefault="006C196F" w:rsidP="00B16040">
            <w:pPr>
              <w:rPr>
                <w:color w:val="0563C1"/>
                <w:sz w:val="22"/>
                <w:szCs w:val="22"/>
                <w:u w:val="single"/>
              </w:rPr>
            </w:pPr>
          </w:p>
          <w:p w:rsidR="00B16040" w:rsidRDefault="00B16040"/>
        </w:tc>
        <w:tc>
          <w:tcPr>
            <w:tcW w:w="2299" w:type="dxa"/>
          </w:tcPr>
          <w:p w:rsidR="00B16040" w:rsidRDefault="00B16040" w:rsidP="006C196F">
            <w:pPr>
              <w:rPr>
                <w:color w:val="000000"/>
              </w:rPr>
            </w:pPr>
            <w:r w:rsidRPr="00B16040">
              <w:rPr>
                <w:color w:val="000000"/>
              </w:rPr>
              <w:t>• Прочитать &amp;2</w:t>
            </w:r>
            <w:r w:rsidR="000B2530">
              <w:rPr>
                <w:color w:val="000000"/>
              </w:rPr>
              <w:t>7</w:t>
            </w:r>
            <w:r w:rsidR="000B2530">
              <w:rPr>
                <w:color w:val="000000"/>
              </w:rPr>
              <w:br/>
              <w:t>• Сложные вопросы с.148</w:t>
            </w:r>
            <w:r w:rsidR="006C196F">
              <w:rPr>
                <w:color w:val="000000"/>
              </w:rPr>
              <w:t xml:space="preserve"> </w:t>
            </w:r>
          </w:p>
          <w:p w:rsidR="006C196F" w:rsidRPr="00B16040" w:rsidRDefault="006C196F" w:rsidP="006C196F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B16040" w:rsidRDefault="000B2530">
            <w:r>
              <w:t>До 27</w:t>
            </w:r>
            <w:r w:rsidR="00EF3D68">
              <w:t>.05</w:t>
            </w:r>
            <w:r w:rsidR="00B16040">
              <w:t>.2020</w:t>
            </w:r>
          </w:p>
        </w:tc>
      </w:tr>
      <w:tr w:rsidR="000B2530" w:rsidTr="008B1A42">
        <w:tc>
          <w:tcPr>
            <w:tcW w:w="1134" w:type="dxa"/>
            <w:vMerge w:val="restart"/>
          </w:tcPr>
          <w:p w:rsidR="008B1A42" w:rsidRDefault="008B1A42">
            <w:r>
              <w:t xml:space="preserve">7ж,з </w:t>
            </w:r>
          </w:p>
        </w:tc>
        <w:tc>
          <w:tcPr>
            <w:tcW w:w="1479" w:type="dxa"/>
          </w:tcPr>
          <w:p w:rsidR="008B1A42" w:rsidRDefault="000B2530">
            <w:r>
              <w:t>20</w:t>
            </w:r>
            <w:r w:rsidR="00521AC2">
              <w:t>.05.</w:t>
            </w:r>
            <w:r w:rsidR="008B1A42">
              <w:t>2020</w:t>
            </w:r>
          </w:p>
        </w:tc>
        <w:tc>
          <w:tcPr>
            <w:tcW w:w="2179" w:type="dxa"/>
          </w:tcPr>
          <w:p w:rsidR="008B1A42" w:rsidRDefault="000B2530" w:rsidP="00FE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51; Климат Евразии </w:t>
            </w:r>
          </w:p>
          <w:p w:rsidR="008B1A42" w:rsidRDefault="008B1A42"/>
        </w:tc>
        <w:tc>
          <w:tcPr>
            <w:tcW w:w="5090" w:type="dxa"/>
          </w:tcPr>
          <w:p w:rsidR="008B1A42" w:rsidRDefault="005E175E" w:rsidP="006C196F">
            <w:hyperlink r:id="rId8" w:history="1">
              <w:r w:rsidR="00476520" w:rsidRPr="00476520">
                <w:rPr>
                  <w:color w:val="0000FF"/>
                  <w:u w:val="single"/>
                </w:rPr>
                <w:t>https://www.youtube.com/watch?v=95PC9mR9Lkg</w:t>
              </w:r>
            </w:hyperlink>
          </w:p>
        </w:tc>
        <w:tc>
          <w:tcPr>
            <w:tcW w:w="2299" w:type="dxa"/>
          </w:tcPr>
          <w:p w:rsidR="00DE6349" w:rsidRDefault="000B2530" w:rsidP="00DE6349">
            <w:proofErr w:type="spell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197, проверим знания письменно </w:t>
            </w:r>
          </w:p>
        </w:tc>
        <w:tc>
          <w:tcPr>
            <w:tcW w:w="2605" w:type="dxa"/>
          </w:tcPr>
          <w:p w:rsidR="008B1A42" w:rsidRDefault="000B2530">
            <w:r>
              <w:t>21</w:t>
            </w:r>
            <w:r w:rsidR="00521AC2">
              <w:t>.05</w:t>
            </w:r>
            <w:r w:rsidR="008B1A42">
              <w:t>.2020</w:t>
            </w:r>
          </w:p>
        </w:tc>
      </w:tr>
      <w:tr w:rsidR="000B2530" w:rsidTr="008B1A42">
        <w:tc>
          <w:tcPr>
            <w:tcW w:w="1134" w:type="dxa"/>
            <w:vMerge/>
          </w:tcPr>
          <w:p w:rsidR="008B1A42" w:rsidRDefault="008B1A42"/>
        </w:tc>
        <w:tc>
          <w:tcPr>
            <w:tcW w:w="1479" w:type="dxa"/>
          </w:tcPr>
          <w:p w:rsidR="008B1A42" w:rsidRDefault="000B2530">
            <w:r>
              <w:t>21</w:t>
            </w:r>
            <w:r w:rsidR="00521AC2">
              <w:t>.05</w:t>
            </w:r>
            <w:r w:rsidR="008B1A42">
              <w:t>.2020.</w:t>
            </w:r>
          </w:p>
        </w:tc>
        <w:tc>
          <w:tcPr>
            <w:tcW w:w="2179" w:type="dxa"/>
          </w:tcPr>
          <w:p w:rsidR="008B1A42" w:rsidRDefault="000B2530" w:rsidP="00FE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DE6349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 xml:space="preserve"> Гидрография </w:t>
            </w:r>
            <w:r w:rsidR="005939FD">
              <w:rPr>
                <w:color w:val="000000"/>
                <w:sz w:val="28"/>
                <w:szCs w:val="28"/>
              </w:rPr>
              <w:t xml:space="preserve">Евразии </w:t>
            </w:r>
          </w:p>
          <w:p w:rsidR="008B1A42" w:rsidRDefault="008B1A42"/>
        </w:tc>
        <w:tc>
          <w:tcPr>
            <w:tcW w:w="5090" w:type="dxa"/>
          </w:tcPr>
          <w:p w:rsidR="008B1A42" w:rsidRDefault="005E175E" w:rsidP="00FE6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6C196F" w:rsidRPr="00CF64C0">
                <w:rPr>
                  <w:rStyle w:val="a6"/>
                  <w:rFonts w:ascii="Calibri" w:hAnsi="Calibri" w:cs="Calibri"/>
                  <w:sz w:val="22"/>
                  <w:szCs w:val="22"/>
                </w:rPr>
                <w:t xml:space="preserve"> </w:t>
              </w:r>
            </w:hyperlink>
            <w:r w:rsidR="00521AC2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 xml:space="preserve"> </w:t>
            </w:r>
            <w:hyperlink r:id="rId10" w:history="1">
              <w:r w:rsidR="00A109E6" w:rsidRPr="00A109E6">
                <w:rPr>
                  <w:color w:val="0000FF"/>
                  <w:u w:val="single"/>
                </w:rPr>
                <w:t>https://www.youtube.com/watch?v=kHye9TYhtAo&amp;t=34s</w:t>
              </w:r>
            </w:hyperlink>
          </w:p>
          <w:p w:rsidR="008B1A42" w:rsidRDefault="008B1A42"/>
        </w:tc>
        <w:tc>
          <w:tcPr>
            <w:tcW w:w="2299" w:type="dxa"/>
          </w:tcPr>
          <w:p w:rsidR="00DE6349" w:rsidRPr="000B2530" w:rsidRDefault="005939FD" w:rsidP="000B2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="00DE6349">
              <w:rPr>
                <w:color w:val="000000"/>
                <w:sz w:val="28"/>
                <w:szCs w:val="28"/>
              </w:rPr>
              <w:t>Стр</w:t>
            </w:r>
            <w:proofErr w:type="spellEnd"/>
            <w:r w:rsidR="00DE6349">
              <w:rPr>
                <w:color w:val="000000"/>
                <w:sz w:val="28"/>
                <w:szCs w:val="28"/>
              </w:rPr>
              <w:t xml:space="preserve"> </w:t>
            </w:r>
            <w:r w:rsidR="000B2530">
              <w:rPr>
                <w:color w:val="000000"/>
                <w:sz w:val="28"/>
                <w:szCs w:val="28"/>
              </w:rPr>
              <w:t>204 таблица 2,3</w:t>
            </w:r>
          </w:p>
        </w:tc>
        <w:tc>
          <w:tcPr>
            <w:tcW w:w="2605" w:type="dxa"/>
          </w:tcPr>
          <w:p w:rsidR="008B1A42" w:rsidRDefault="000B2530">
            <w:r>
              <w:t>До 27</w:t>
            </w:r>
            <w:r w:rsidR="006C196F">
              <w:t>.05</w:t>
            </w:r>
            <w:r w:rsidR="008B1A42">
              <w:t>.2020</w:t>
            </w:r>
          </w:p>
        </w:tc>
      </w:tr>
      <w:tr w:rsidR="000B2530" w:rsidTr="008B1A42">
        <w:tc>
          <w:tcPr>
            <w:tcW w:w="1134" w:type="dxa"/>
            <w:vMerge w:val="restart"/>
          </w:tcPr>
          <w:p w:rsidR="008B1A42" w:rsidRDefault="008B1A42">
            <w:r>
              <w:t xml:space="preserve">8 в, ж, з, и, е </w:t>
            </w:r>
          </w:p>
        </w:tc>
        <w:tc>
          <w:tcPr>
            <w:tcW w:w="1479" w:type="dxa"/>
          </w:tcPr>
          <w:p w:rsidR="008B1A42" w:rsidRDefault="000B2530" w:rsidP="00FE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A1509">
              <w:rPr>
                <w:color w:val="000000"/>
                <w:sz w:val="28"/>
                <w:szCs w:val="28"/>
              </w:rPr>
              <w:t>.05</w:t>
            </w:r>
            <w:r w:rsidR="008B1A42">
              <w:rPr>
                <w:color w:val="000000"/>
                <w:sz w:val="28"/>
                <w:szCs w:val="28"/>
              </w:rPr>
              <w:t>.2020</w:t>
            </w:r>
          </w:p>
          <w:p w:rsidR="008B1A42" w:rsidRDefault="008B1A42"/>
        </w:tc>
        <w:tc>
          <w:tcPr>
            <w:tcW w:w="2179" w:type="dxa"/>
          </w:tcPr>
          <w:p w:rsidR="008B1A42" w:rsidRDefault="000B2530" w:rsidP="007A1509">
            <w:r>
              <w:rPr>
                <w:color w:val="000000"/>
                <w:sz w:val="28"/>
                <w:szCs w:val="28"/>
              </w:rPr>
              <w:t>46; Пояс гор Южной Сибири</w:t>
            </w:r>
            <w:r w:rsidR="007A1509">
              <w:rPr>
                <w:color w:val="000000"/>
                <w:sz w:val="28"/>
                <w:szCs w:val="28"/>
              </w:rPr>
              <w:t xml:space="preserve"> </w:t>
            </w:r>
            <w:r w:rsidR="00DE63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0" w:type="dxa"/>
          </w:tcPr>
          <w:p w:rsidR="008B1A42" w:rsidRDefault="005E175E" w:rsidP="00DE6349">
            <w:hyperlink r:id="rId11" w:history="1">
              <w:r w:rsidR="00A109E6" w:rsidRPr="00A109E6">
                <w:rPr>
                  <w:color w:val="0000FF"/>
                  <w:u w:val="single"/>
                </w:rPr>
                <w:t>https://www.youtube.com/watch?v=tDaLCMIVrcY</w:t>
              </w:r>
            </w:hyperlink>
          </w:p>
        </w:tc>
        <w:tc>
          <w:tcPr>
            <w:tcW w:w="2299" w:type="dxa"/>
          </w:tcPr>
          <w:p w:rsidR="008B1A42" w:rsidRPr="008B1A42" w:rsidRDefault="000B2530" w:rsidP="00DE634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Стр. 300 все вопросы </w:t>
            </w:r>
          </w:p>
        </w:tc>
        <w:tc>
          <w:tcPr>
            <w:tcW w:w="2605" w:type="dxa"/>
          </w:tcPr>
          <w:p w:rsidR="008B1A42" w:rsidRDefault="000B2530">
            <w:r>
              <w:t>22</w:t>
            </w:r>
            <w:r w:rsidR="007A1509">
              <w:t>.05</w:t>
            </w:r>
            <w:r w:rsidR="008B1A42">
              <w:t>.2020</w:t>
            </w:r>
          </w:p>
        </w:tc>
      </w:tr>
      <w:tr w:rsidR="000B2530" w:rsidTr="008B1A42">
        <w:tc>
          <w:tcPr>
            <w:tcW w:w="1134" w:type="dxa"/>
            <w:vMerge/>
          </w:tcPr>
          <w:p w:rsidR="008B1A42" w:rsidRDefault="008B1A42"/>
        </w:tc>
        <w:tc>
          <w:tcPr>
            <w:tcW w:w="1479" w:type="dxa"/>
          </w:tcPr>
          <w:p w:rsidR="008B1A42" w:rsidRDefault="000B2530" w:rsidP="007A1509">
            <w:r>
              <w:t>22</w:t>
            </w:r>
            <w:r w:rsidR="007A1509">
              <w:t>.05</w:t>
            </w:r>
            <w:r w:rsidR="008B1A42">
              <w:t>.2020</w:t>
            </w:r>
          </w:p>
        </w:tc>
        <w:tc>
          <w:tcPr>
            <w:tcW w:w="2179" w:type="dxa"/>
          </w:tcPr>
          <w:p w:rsidR="008B1A42" w:rsidRDefault="000B2530" w:rsidP="00FE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DE6349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 xml:space="preserve">Дальний Восток </w:t>
            </w:r>
            <w:r w:rsidR="007A1509">
              <w:rPr>
                <w:color w:val="000000"/>
                <w:sz w:val="28"/>
                <w:szCs w:val="28"/>
              </w:rPr>
              <w:t xml:space="preserve"> </w:t>
            </w:r>
          </w:p>
          <w:p w:rsidR="008B1A42" w:rsidRDefault="008B1A42"/>
        </w:tc>
        <w:tc>
          <w:tcPr>
            <w:tcW w:w="5090" w:type="dxa"/>
          </w:tcPr>
          <w:p w:rsidR="008B1A42" w:rsidRDefault="005E175E" w:rsidP="00DE6349">
            <w:hyperlink r:id="rId12" w:history="1">
              <w:r w:rsidR="00D45FC8" w:rsidRPr="00D45FC8">
                <w:rPr>
                  <w:color w:val="0000FF"/>
                  <w:u w:val="single"/>
                </w:rPr>
                <w:t>https://www.youtube.com/watch?v=pskBt9wtqGs</w:t>
              </w:r>
            </w:hyperlink>
          </w:p>
        </w:tc>
        <w:tc>
          <w:tcPr>
            <w:tcW w:w="2299" w:type="dxa"/>
          </w:tcPr>
          <w:p w:rsidR="008B1A42" w:rsidRDefault="000B2530" w:rsidP="007A1509">
            <w:r>
              <w:t>Стр. 307</w:t>
            </w:r>
            <w:r w:rsidR="002037FD">
              <w:t xml:space="preserve"> </w:t>
            </w:r>
            <w:r>
              <w:t xml:space="preserve">проверим знания </w:t>
            </w:r>
          </w:p>
        </w:tc>
        <w:tc>
          <w:tcPr>
            <w:tcW w:w="2605" w:type="dxa"/>
          </w:tcPr>
          <w:p w:rsidR="008B1A42" w:rsidRDefault="000B2530">
            <w:r>
              <w:t>До 27</w:t>
            </w:r>
            <w:r w:rsidR="007A1509">
              <w:t>.</w:t>
            </w:r>
            <w:r w:rsidR="00DE6349">
              <w:t>05</w:t>
            </w:r>
            <w:r w:rsidR="008B1A42">
              <w:t>.2020</w:t>
            </w:r>
          </w:p>
        </w:tc>
      </w:tr>
    </w:tbl>
    <w:p w:rsidR="00FD0067" w:rsidRDefault="00FD0067"/>
    <w:sectPr w:rsidR="00FD0067" w:rsidSect="00B16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92B"/>
    <w:multiLevelType w:val="hybridMultilevel"/>
    <w:tmpl w:val="BA865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6"/>
    <w:rsid w:val="000B2530"/>
    <w:rsid w:val="0019365A"/>
    <w:rsid w:val="002037FD"/>
    <w:rsid w:val="00476520"/>
    <w:rsid w:val="00521AC2"/>
    <w:rsid w:val="005939FD"/>
    <w:rsid w:val="005E175E"/>
    <w:rsid w:val="006C196F"/>
    <w:rsid w:val="007A1509"/>
    <w:rsid w:val="008B1A42"/>
    <w:rsid w:val="00925700"/>
    <w:rsid w:val="00A109E6"/>
    <w:rsid w:val="00A24E1B"/>
    <w:rsid w:val="00B16040"/>
    <w:rsid w:val="00B64466"/>
    <w:rsid w:val="00D45FC8"/>
    <w:rsid w:val="00DE6349"/>
    <w:rsid w:val="00DF1F39"/>
    <w:rsid w:val="00EF3D68"/>
    <w:rsid w:val="00FD0067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0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5700"/>
    <w:pPr>
      <w:keepNext/>
      <w:jc w:val="center"/>
      <w:outlineLvl w:val="3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25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25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25700"/>
    <w:pPr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table" w:styleId="a5">
    <w:name w:val="Table Grid"/>
    <w:basedOn w:val="a1"/>
    <w:uiPriority w:val="59"/>
    <w:rsid w:val="00B1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6040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96F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6C19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0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5700"/>
    <w:pPr>
      <w:keepNext/>
      <w:jc w:val="center"/>
      <w:outlineLvl w:val="3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25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25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25700"/>
    <w:pPr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table" w:styleId="a5">
    <w:name w:val="Table Grid"/>
    <w:basedOn w:val="a1"/>
    <w:uiPriority w:val="59"/>
    <w:rsid w:val="00B1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6040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96F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6C1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5PC9mR9Lk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r-g-lDIHm4" TargetMode="External"/><Relationship Id="rId12" Type="http://schemas.openxmlformats.org/officeDocument/2006/relationships/hyperlink" Target="https://www.youtube.com/watch?v=pskBt9wtq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niezhana@bk.ru" TargetMode="External"/><Relationship Id="rId11" Type="http://schemas.openxmlformats.org/officeDocument/2006/relationships/hyperlink" Target="https://www.youtube.com/watch?v=tDaLCMIVr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Hye9TYhtAo&amp;t=3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eHHcAU5eEA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 зауча</cp:lastModifiedBy>
  <cp:revision>2</cp:revision>
  <dcterms:created xsi:type="dcterms:W3CDTF">2020-05-21T05:47:00Z</dcterms:created>
  <dcterms:modified xsi:type="dcterms:W3CDTF">2020-05-21T05:47:00Z</dcterms:modified>
</cp:coreProperties>
</file>