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D0900" w14:textId="4A5F479A" w:rsidR="006460A8" w:rsidRPr="006460A8" w:rsidRDefault="006460A8" w:rsidP="006460A8">
      <w:pPr>
        <w:pStyle w:val="a3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b/>
          <w:color w:val="333333"/>
          <w:sz w:val="48"/>
          <w:szCs w:val="48"/>
        </w:rPr>
      </w:pPr>
      <w:bookmarkStart w:id="0" w:name="_GoBack"/>
      <w:r w:rsidRPr="006460A8">
        <w:rPr>
          <w:rFonts w:ascii="Arial" w:hAnsi="Arial" w:cs="Arial"/>
          <w:b/>
          <w:color w:val="333333"/>
          <w:sz w:val="48"/>
          <w:szCs w:val="48"/>
        </w:rPr>
        <w:t>Учредитель</w:t>
      </w:r>
    </w:p>
    <w:bookmarkEnd w:id="0"/>
    <w:p w14:paraId="3F718C75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Учредителем Школы и собственником закрепленного за учреждением имущества является администрация </w:t>
      </w:r>
      <w:proofErr w:type="spellStart"/>
      <w:r>
        <w:rPr>
          <w:rFonts w:ascii="Arial" w:hAnsi="Arial" w:cs="Arial"/>
          <w:color w:val="333333"/>
        </w:rPr>
        <w:t>Ульчского</w:t>
      </w:r>
      <w:proofErr w:type="spellEnd"/>
      <w:r>
        <w:rPr>
          <w:rFonts w:ascii="Arial" w:hAnsi="Arial" w:cs="Arial"/>
          <w:color w:val="333333"/>
        </w:rPr>
        <w:t xml:space="preserve"> муниципального района Хабаровского края в лице </w:t>
      </w:r>
      <w:hyperlink r:id="rId6" w:history="1">
        <w:r>
          <w:rPr>
            <w:rStyle w:val="a4"/>
            <w:rFonts w:ascii="Arial" w:hAnsi="Arial" w:cs="Arial"/>
            <w:color w:val="1281AE"/>
            <w:bdr w:val="none" w:sz="0" w:space="0" w:color="auto" w:frame="1"/>
          </w:rPr>
          <w:t>комитета по образованию администрации</w:t>
        </w:r>
      </w:hyperlink>
      <w:r>
        <w:rPr>
          <w:rFonts w:ascii="Arial" w:hAnsi="Arial" w:cs="Arial"/>
          <w:color w:val="333333"/>
        </w:rPr>
        <w:t xml:space="preserve">  </w:t>
      </w:r>
      <w:proofErr w:type="spellStart"/>
      <w:r>
        <w:rPr>
          <w:rFonts w:ascii="Arial" w:hAnsi="Arial" w:cs="Arial"/>
          <w:color w:val="333333"/>
        </w:rPr>
        <w:t>Ульчского</w:t>
      </w:r>
      <w:proofErr w:type="spellEnd"/>
      <w:r>
        <w:rPr>
          <w:rFonts w:ascii="Arial" w:hAnsi="Arial" w:cs="Arial"/>
          <w:color w:val="333333"/>
        </w:rPr>
        <w:t xml:space="preserve"> муниципального района Хабаровского края.</w:t>
      </w:r>
    </w:p>
    <w:p w14:paraId="14B36FEE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Адрес организации:</w:t>
      </w:r>
    </w:p>
    <w:p w14:paraId="7843E1B1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682400, Хабаровский край, </w:t>
      </w:r>
      <w:proofErr w:type="spellStart"/>
      <w:r>
        <w:rPr>
          <w:rFonts w:ascii="Arial" w:hAnsi="Arial" w:cs="Arial"/>
          <w:color w:val="333333"/>
        </w:rPr>
        <w:t>Ульчский</w:t>
      </w:r>
      <w:proofErr w:type="spellEnd"/>
      <w:r>
        <w:rPr>
          <w:rFonts w:ascii="Arial" w:hAnsi="Arial" w:cs="Arial"/>
          <w:color w:val="333333"/>
        </w:rPr>
        <w:t> район, с. </w:t>
      </w:r>
      <w:proofErr w:type="spellStart"/>
      <w:r>
        <w:rPr>
          <w:rFonts w:ascii="Arial" w:hAnsi="Arial" w:cs="Arial"/>
          <w:color w:val="333333"/>
        </w:rPr>
        <w:t>Богородское</w:t>
      </w:r>
      <w:proofErr w:type="spellEnd"/>
      <w:r>
        <w:rPr>
          <w:rFonts w:ascii="Arial" w:hAnsi="Arial" w:cs="Arial"/>
          <w:color w:val="333333"/>
        </w:rPr>
        <w:t>, ул. 30 лет Победы, 50</w:t>
      </w:r>
    </w:p>
    <w:p w14:paraId="5F0B699A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тел: 8(42151)5-11-57, факс: 8(42151)5-11-57</w:t>
      </w:r>
    </w:p>
    <w:p w14:paraId="5DF077FA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Сайт: </w:t>
      </w:r>
      <w:hyperlink r:id="rId7" w:tgtFrame="_blank" w:tooltip="http://upr-ulch.ippk.ru" w:history="1">
        <w:r>
          <w:rPr>
            <w:rStyle w:val="a4"/>
            <w:rFonts w:ascii="Arial" w:hAnsi="Arial" w:cs="Arial"/>
            <w:color w:val="1281AE"/>
            <w:bdr w:val="none" w:sz="0" w:space="0" w:color="auto" w:frame="1"/>
          </w:rPr>
          <w:t>http://upr-ulch.ippk.ru</w:t>
        </w:r>
      </w:hyperlink>
      <w:r>
        <w:rPr>
          <w:rFonts w:ascii="Arial" w:hAnsi="Arial" w:cs="Arial"/>
          <w:color w:val="333333"/>
        </w:rPr>
        <w:t> </w:t>
      </w:r>
    </w:p>
    <w:p w14:paraId="2360F794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Сотрудники:</w:t>
      </w:r>
    </w:p>
    <w:p w14:paraId="24A59016" w14:textId="1203E622" w:rsidR="00664D37" w:rsidRDefault="199F59DA" w:rsidP="199F59DA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 w:rsidRPr="199F59DA">
        <w:rPr>
          <w:rFonts w:ascii="Arial" w:hAnsi="Arial" w:cs="Arial"/>
          <w:color w:val="333333"/>
        </w:rPr>
        <w:t>Председатель комитета:  Субботина Виктория Николаевна</w:t>
      </w:r>
    </w:p>
    <w:p w14:paraId="33AB48C0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тел: 8(42151)5-11-57</w:t>
      </w:r>
    </w:p>
    <w:p w14:paraId="02837B6E" w14:textId="77777777" w:rsidR="00664D37" w:rsidRDefault="00860F43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Главный специалист комитета по образованию: Савченко Виталий Юрьевич</w:t>
      </w:r>
    </w:p>
    <w:p w14:paraId="629D10B0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тел: 8(42151)5-21-33</w:t>
      </w:r>
    </w:p>
    <w:p w14:paraId="39CF5368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 специалист по дошкольному образованию: Васильева Людмила Михайловна</w:t>
      </w:r>
    </w:p>
    <w:p w14:paraId="1C944914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тел: 8(42151)5-13-13</w:t>
      </w:r>
    </w:p>
    <w:p w14:paraId="7873DB01" w14:textId="07390700" w:rsidR="00664D37" w:rsidRDefault="199F59DA" w:rsidP="199F59DA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 w:rsidRPr="199F59DA">
        <w:rPr>
          <w:rFonts w:ascii="Arial" w:hAnsi="Arial" w:cs="Arial"/>
          <w:color w:val="333333"/>
        </w:rPr>
        <w:t>Главный специалист по информатизации, лицензированию и аккредитации образовательных учреждений: </w:t>
      </w:r>
      <w:proofErr w:type="spellStart"/>
      <w:r w:rsidRPr="199F59DA">
        <w:rPr>
          <w:rFonts w:ascii="Arial" w:hAnsi="Arial" w:cs="Arial"/>
          <w:color w:val="333333"/>
        </w:rPr>
        <w:t>Полевач</w:t>
      </w:r>
      <w:proofErr w:type="spellEnd"/>
      <w:r w:rsidRPr="199F59DA">
        <w:rPr>
          <w:rFonts w:ascii="Arial" w:hAnsi="Arial" w:cs="Arial"/>
          <w:color w:val="333333"/>
        </w:rPr>
        <w:t xml:space="preserve"> Наталья Сергеевна</w:t>
      </w:r>
    </w:p>
    <w:p w14:paraId="571E6C79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тел: 8(42151)5-19-79</w:t>
      </w:r>
    </w:p>
    <w:p w14:paraId="15D7B014" w14:textId="60328F7A" w:rsidR="00664D37" w:rsidRDefault="199F59DA" w:rsidP="199F59DA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 w:rsidRPr="199F59DA">
        <w:rPr>
          <w:rFonts w:ascii="Arial" w:hAnsi="Arial" w:cs="Arial"/>
          <w:color w:val="333333"/>
        </w:rPr>
        <w:t xml:space="preserve">Ведущий специалист по содержанию образования и учебно-методической работе: </w:t>
      </w:r>
      <w:proofErr w:type="spellStart"/>
      <w:r w:rsidRPr="199F59DA">
        <w:rPr>
          <w:rFonts w:ascii="Arial" w:hAnsi="Arial" w:cs="Arial"/>
          <w:color w:val="333333"/>
        </w:rPr>
        <w:t>Дяксул</w:t>
      </w:r>
      <w:proofErr w:type="spellEnd"/>
      <w:r w:rsidRPr="199F59DA">
        <w:rPr>
          <w:rFonts w:ascii="Arial" w:hAnsi="Arial" w:cs="Arial"/>
          <w:color w:val="333333"/>
        </w:rPr>
        <w:t xml:space="preserve"> Лидия Викторовна</w:t>
      </w:r>
    </w:p>
    <w:p w14:paraId="00B32217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тел: 8(42151)5-13-33</w:t>
      </w:r>
    </w:p>
    <w:p w14:paraId="60438DDC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 специалист по общему образованию и кадрам: Болдырева Марина Вячеславовна</w:t>
      </w:r>
    </w:p>
    <w:p w14:paraId="294465F7" w14:textId="77777777" w:rsidR="009914A3" w:rsidRPr="00860F43" w:rsidRDefault="199F59DA" w:rsidP="00860F43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 w:rsidRPr="199F59DA">
        <w:rPr>
          <w:rFonts w:ascii="Arial" w:hAnsi="Arial" w:cs="Arial"/>
          <w:color w:val="333333"/>
        </w:rPr>
        <w:t>тел: 8(42151)5-13-33</w:t>
      </w:r>
    </w:p>
    <w:p w14:paraId="2814DC60" w14:textId="1EFB10E9" w:rsidR="199F59DA" w:rsidRDefault="199F59DA" w:rsidP="199F59DA">
      <w:pPr>
        <w:pStyle w:val="a3"/>
        <w:spacing w:before="0" w:beforeAutospacing="0" w:after="0" w:afterAutospacing="0" w:line="338" w:lineRule="atLeast"/>
        <w:rPr>
          <w:rFonts w:ascii="Arial" w:eastAsia="Arial" w:hAnsi="Arial" w:cs="Arial"/>
          <w:color w:val="333333"/>
        </w:rPr>
      </w:pPr>
      <w:r w:rsidRPr="199F59DA">
        <w:rPr>
          <w:rFonts w:ascii="Arial" w:eastAsia="Arial" w:hAnsi="Arial" w:cs="Arial"/>
          <w:color w:val="333333"/>
        </w:rPr>
        <w:t>Главный специалист по вопросам дополнительного образования, воспитательной работе и коррекционному образованию: Бушуева Александра Николаевна</w:t>
      </w:r>
      <w:proofErr w:type="gramStart"/>
      <w:r w:rsidRPr="199F59DA">
        <w:rPr>
          <w:rFonts w:ascii="Arial" w:eastAsia="Arial" w:hAnsi="Arial" w:cs="Arial"/>
          <w:color w:val="333333"/>
        </w:rPr>
        <w:t>.</w:t>
      </w:r>
      <w:proofErr w:type="gramEnd"/>
      <w:r w:rsidRPr="199F59DA">
        <w:rPr>
          <w:rFonts w:ascii="Arial" w:eastAsia="Arial" w:hAnsi="Arial" w:cs="Arial"/>
          <w:color w:val="333333"/>
        </w:rPr>
        <w:t xml:space="preserve">  </w:t>
      </w:r>
      <w:r>
        <w:br/>
      </w:r>
      <w:proofErr w:type="gramStart"/>
      <w:r w:rsidRPr="199F59DA">
        <w:rPr>
          <w:rFonts w:ascii="Arial" w:eastAsia="Arial" w:hAnsi="Arial" w:cs="Arial"/>
          <w:color w:val="333333"/>
        </w:rPr>
        <w:t>т</w:t>
      </w:r>
      <w:proofErr w:type="gramEnd"/>
      <w:r w:rsidRPr="199F59DA">
        <w:rPr>
          <w:rFonts w:ascii="Arial" w:eastAsia="Arial" w:hAnsi="Arial" w:cs="Arial"/>
          <w:color w:val="333333"/>
        </w:rPr>
        <w:t>ел: 8(42151)5-13-13</w:t>
      </w:r>
    </w:p>
    <w:sectPr w:rsidR="199F59DA" w:rsidSect="00860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711"/>
    <w:multiLevelType w:val="hybridMultilevel"/>
    <w:tmpl w:val="0AC6B926"/>
    <w:lvl w:ilvl="0" w:tplc="34F6185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09823D4"/>
    <w:multiLevelType w:val="hybridMultilevel"/>
    <w:tmpl w:val="1B8E91A0"/>
    <w:lvl w:ilvl="0" w:tplc="A94077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37"/>
    <w:rsid w:val="001D41CA"/>
    <w:rsid w:val="0043353C"/>
    <w:rsid w:val="006460A8"/>
    <w:rsid w:val="00664D37"/>
    <w:rsid w:val="00667A6C"/>
    <w:rsid w:val="00860F43"/>
    <w:rsid w:val="008C339C"/>
    <w:rsid w:val="009914A3"/>
    <w:rsid w:val="00CB5A50"/>
    <w:rsid w:val="00CB7210"/>
    <w:rsid w:val="00DD5F54"/>
    <w:rsid w:val="00F322E0"/>
    <w:rsid w:val="199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1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4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4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deration.dnevnik.ru/abuse.aspx?link=http%3A%2F%2Fupr-ulch.ippk.ru&amp;referer=http%3A%2F%2Fwiki.dnevnik.ru%2Fview.aspx%3Fnetwork%3D43744%26pageTitle%3D%25u0423%25u0447%25u0440%25u0435%25u0434%25u0438%25u0442%25u0435%25u043b%25u044c%2520%25u041c%25u0411%25u041e%25u0423%2520%25u0421%25u041e%25u0428%2520%25u0441.%2520%25u0421%25u0443%25u0441%25u0430%25u043d%25u0438%25u043d%25u04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-ulch.ippk.ru/index.php?option=com_content&amp;view=article&amp;id=1&amp;Itemid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dcterms:created xsi:type="dcterms:W3CDTF">2017-10-17T23:58:00Z</dcterms:created>
  <dcterms:modified xsi:type="dcterms:W3CDTF">2017-10-18T03:20:00Z</dcterms:modified>
</cp:coreProperties>
</file>